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9418" w14:textId="4A42A2C7" w:rsidR="0066210A" w:rsidRDefault="003C5732" w:rsidP="003C5732">
      <w:pPr>
        <w:jc w:val="center"/>
        <w:rPr>
          <w:b/>
          <w:bCs/>
          <w:sz w:val="52"/>
          <w:szCs w:val="52"/>
        </w:rPr>
      </w:pPr>
      <w:r>
        <w:rPr>
          <w:b/>
          <w:bCs/>
          <w:sz w:val="52"/>
          <w:szCs w:val="52"/>
        </w:rPr>
        <w:t>REGULAR MEETING</w:t>
      </w:r>
    </w:p>
    <w:p w14:paraId="2CC37B00" w14:textId="14375281" w:rsidR="003C5732" w:rsidRDefault="003C5732" w:rsidP="003C5732">
      <w:pPr>
        <w:jc w:val="center"/>
        <w:rPr>
          <w:b/>
          <w:bCs/>
          <w:sz w:val="52"/>
          <w:szCs w:val="52"/>
        </w:rPr>
      </w:pPr>
      <w:r>
        <w:rPr>
          <w:b/>
          <w:bCs/>
          <w:sz w:val="52"/>
          <w:szCs w:val="52"/>
        </w:rPr>
        <w:t>TOWN OF ELIZABETHTOWN</w:t>
      </w:r>
    </w:p>
    <w:p w14:paraId="7B24CEF8" w14:textId="209D0E5E" w:rsidR="003C5732" w:rsidRDefault="003C5732" w:rsidP="003C5732">
      <w:pPr>
        <w:jc w:val="center"/>
        <w:rPr>
          <w:b/>
          <w:bCs/>
          <w:sz w:val="52"/>
          <w:szCs w:val="52"/>
        </w:rPr>
      </w:pPr>
      <w:r>
        <w:rPr>
          <w:b/>
          <w:bCs/>
          <w:sz w:val="52"/>
          <w:szCs w:val="52"/>
        </w:rPr>
        <w:t>MARCH 18, 2025</w:t>
      </w:r>
    </w:p>
    <w:p w14:paraId="1C957D64" w14:textId="199B9792" w:rsidR="003C5732" w:rsidRDefault="003C5732" w:rsidP="003C5732">
      <w:pPr>
        <w:pStyle w:val="NoSpacing"/>
      </w:pPr>
      <w:r>
        <w:t>A Regular Meeting of the Town Board of the Town of Elizabethtown, County of Essex and State of New York was held at the Town Hall, 7563 Court Street, Elizabethtown, NY 12932 o</w:t>
      </w:r>
      <w:r w:rsidR="001F6711">
        <w:t>n</w:t>
      </w:r>
      <w:r>
        <w:t xml:space="preserve"> March 18, 2025</w:t>
      </w:r>
      <w:r w:rsidR="001F6711">
        <w:t xml:space="preserve"> a</w:t>
      </w:r>
      <w:r>
        <w:t>nd the public was welcome to attend in person or via GoToMeeting.</w:t>
      </w:r>
    </w:p>
    <w:p w14:paraId="761400F2" w14:textId="43C4FAC8" w:rsidR="003C5732" w:rsidRDefault="003C5732" w:rsidP="003C5732">
      <w:pPr>
        <w:pStyle w:val="NoSpacing"/>
      </w:pPr>
      <w:r>
        <w:t>PRESENT:</w:t>
      </w:r>
      <w:r>
        <w:tab/>
        <w:t>Cathleen Reusser-Supervisor</w:t>
      </w:r>
    </w:p>
    <w:p w14:paraId="304FAE77" w14:textId="2ED39FCD" w:rsidR="003C5732" w:rsidRDefault="003C5732" w:rsidP="003C5732">
      <w:pPr>
        <w:pStyle w:val="NoSpacing"/>
      </w:pPr>
      <w:r>
        <w:tab/>
      </w:r>
      <w:r>
        <w:tab/>
        <w:t>Jeffrey Allott-Councilperson</w:t>
      </w:r>
    </w:p>
    <w:p w14:paraId="7DAFA6D2" w14:textId="0FB14C07" w:rsidR="003C5732" w:rsidRDefault="003C5732" w:rsidP="003C5732">
      <w:pPr>
        <w:pStyle w:val="NoSpacing"/>
      </w:pPr>
      <w:r>
        <w:tab/>
      </w:r>
      <w:r>
        <w:tab/>
        <w:t>William Wright-Councilperson</w:t>
      </w:r>
    </w:p>
    <w:p w14:paraId="674FA14B" w14:textId="5D9AE9D5" w:rsidR="003C5732" w:rsidRDefault="003C5732" w:rsidP="003C5732">
      <w:pPr>
        <w:pStyle w:val="NoSpacing"/>
      </w:pPr>
      <w:r>
        <w:tab/>
      </w:r>
      <w:r>
        <w:tab/>
        <w:t>Ben Morris-Councilperson</w:t>
      </w:r>
    </w:p>
    <w:p w14:paraId="549E481C" w14:textId="0913797B" w:rsidR="003C5732" w:rsidRDefault="003C5732" w:rsidP="003C5732">
      <w:pPr>
        <w:pStyle w:val="NoSpacing"/>
      </w:pPr>
      <w:r>
        <w:tab/>
      </w:r>
      <w:r>
        <w:tab/>
        <w:t>Adam Bailey-Councilperson</w:t>
      </w:r>
    </w:p>
    <w:p w14:paraId="5E045AEF" w14:textId="30FB4C2C" w:rsidR="003C5732" w:rsidRDefault="003C5732" w:rsidP="003C5732">
      <w:pPr>
        <w:pStyle w:val="NoSpacing"/>
      </w:pPr>
      <w:r>
        <w:t>GUESTS:</w:t>
      </w:r>
      <w:r>
        <w:tab/>
        <w:t>Charles Tutunjian, Charlie Mo</w:t>
      </w:r>
      <w:r w:rsidR="00E56194">
        <w:t>s</w:t>
      </w:r>
      <w:r>
        <w:t>ian, Harry Gough, Evelyn Hatch, Mary McGowan, DPW Superintendent Jack Pulsifer</w:t>
      </w:r>
      <w:r w:rsidR="00E56194">
        <w:t>, Paige Cotter-Saltamach</w:t>
      </w:r>
      <w:r>
        <w:t xml:space="preserve"> </w:t>
      </w:r>
      <w:r w:rsidR="003A7866">
        <w:t>and Deputy</w:t>
      </w:r>
      <w:r w:rsidR="000122C3">
        <w:t xml:space="preserve"> DPW Superintendent Saltamach via GoToMeeting</w:t>
      </w:r>
    </w:p>
    <w:p w14:paraId="2587F857" w14:textId="6E9D56D4" w:rsidR="00911376" w:rsidRDefault="003C5732" w:rsidP="003C5732">
      <w:pPr>
        <w:pStyle w:val="NoSpacing"/>
      </w:pPr>
      <w:r>
        <w:t>This meeting was called to order at 6:00 PM</w:t>
      </w:r>
    </w:p>
    <w:p w14:paraId="2E2E386F" w14:textId="43C77614" w:rsidR="00ED1564" w:rsidRDefault="001730C2" w:rsidP="001730C2">
      <w:pPr>
        <w:pStyle w:val="NoSpacing"/>
        <w:numPr>
          <w:ilvl w:val="0"/>
          <w:numId w:val="1"/>
        </w:numPr>
      </w:pPr>
      <w:r>
        <w:t>Charles Tutunjian, PE, from H &amp; T Engineering, PLLC</w:t>
      </w:r>
      <w:r w:rsidR="00C6757D">
        <w:t xml:space="preserve"> spoke regarding the Noble Terrace bridge replacement. </w:t>
      </w:r>
      <w:r w:rsidR="00311C90">
        <w:t xml:space="preserve">He gave a comparison of the cost and scope of work between a bridge or box culvert. He </w:t>
      </w:r>
      <w:r w:rsidR="00A73539">
        <w:t>explained how putting a bridge in is less expensive as utilit</w:t>
      </w:r>
      <w:r w:rsidR="00627236">
        <w:t xml:space="preserve">y lines would not have to be moved, the river would not have to be </w:t>
      </w:r>
      <w:r w:rsidR="008111B4">
        <w:t>diverted,</w:t>
      </w:r>
      <w:r w:rsidR="00627236">
        <w:t xml:space="preserve"> and </w:t>
      </w:r>
      <w:r w:rsidR="008111B4">
        <w:t xml:space="preserve">trees would not have to come down. He explained about the equipment that would have to be used to put in a box culvert. </w:t>
      </w:r>
    </w:p>
    <w:p w14:paraId="798DE73F" w14:textId="114798B1" w:rsidR="00D565C7" w:rsidRDefault="00D565C7" w:rsidP="00D565C7">
      <w:pPr>
        <w:pStyle w:val="NoSpacing"/>
        <w:ind w:left="720"/>
      </w:pPr>
      <w:r>
        <w:t>Next step is a permit from DEC</w:t>
      </w:r>
      <w:r w:rsidR="001F4DF6">
        <w:t>.</w:t>
      </w:r>
    </w:p>
    <w:p w14:paraId="6420C1D1" w14:textId="1474B80C" w:rsidR="00E57775" w:rsidRPr="004C71DB" w:rsidRDefault="004C71DB" w:rsidP="004C71DB">
      <w:pPr>
        <w:pStyle w:val="NoSpacing"/>
        <w:numPr>
          <w:ilvl w:val="0"/>
          <w:numId w:val="1"/>
        </w:numPr>
      </w:pPr>
      <w:r>
        <w:rPr>
          <w:b/>
          <w:bCs/>
        </w:rPr>
        <w:t>RESOLUTION NO. 62-25</w:t>
      </w:r>
    </w:p>
    <w:p w14:paraId="190132D7" w14:textId="4F5E97D7" w:rsidR="004C71DB" w:rsidRDefault="004C71DB" w:rsidP="004C71DB">
      <w:pPr>
        <w:pStyle w:val="NoSpacing"/>
        <w:ind w:left="720"/>
      </w:pPr>
      <w:r>
        <w:lastRenderedPageBreak/>
        <w:t xml:space="preserve">Motion to approve the minutes from February </w:t>
      </w:r>
      <w:r w:rsidR="008101F7">
        <w:t>18, 2025</w:t>
      </w:r>
      <w:r w:rsidR="00F11692">
        <w:t>,</w:t>
      </w:r>
      <w:r w:rsidR="008101F7">
        <w:t xml:space="preserve"> offered by </w:t>
      </w:r>
      <w:r w:rsidR="00F11692">
        <w:t>Councilperson Allott and seconded by Councilperson Bailey. All in favor. Motion carried.</w:t>
      </w:r>
    </w:p>
    <w:p w14:paraId="7AC7723B" w14:textId="37809F65" w:rsidR="00F11692" w:rsidRDefault="00F11692" w:rsidP="004C71DB">
      <w:pPr>
        <w:pStyle w:val="NoSpacing"/>
        <w:ind w:left="720"/>
      </w:pPr>
      <w:r>
        <w:t>AYES-5</w:t>
      </w:r>
      <w:r>
        <w:tab/>
      </w:r>
      <w:r w:rsidR="0059155F">
        <w:t>Supervisor Reusser</w:t>
      </w:r>
      <w:r w:rsidR="0059155F">
        <w:tab/>
      </w:r>
      <w:r w:rsidR="0059155F">
        <w:tab/>
        <w:t>NAYS-0</w:t>
      </w:r>
    </w:p>
    <w:p w14:paraId="463EB423" w14:textId="1E9ED91E" w:rsidR="0059155F" w:rsidRDefault="0059155F" w:rsidP="004C71DB">
      <w:pPr>
        <w:pStyle w:val="NoSpacing"/>
        <w:ind w:left="720"/>
      </w:pPr>
      <w:r>
        <w:tab/>
      </w:r>
      <w:r>
        <w:tab/>
        <w:t>Councilperson Allott</w:t>
      </w:r>
    </w:p>
    <w:p w14:paraId="391AB85D" w14:textId="0BFBB147" w:rsidR="0059155F" w:rsidRDefault="0059155F" w:rsidP="004C71DB">
      <w:pPr>
        <w:pStyle w:val="NoSpacing"/>
        <w:ind w:left="720"/>
      </w:pPr>
      <w:r>
        <w:tab/>
      </w:r>
      <w:r>
        <w:tab/>
        <w:t>Councilperson Bailey</w:t>
      </w:r>
    </w:p>
    <w:p w14:paraId="323CC2F2" w14:textId="3F6880F9" w:rsidR="0059155F" w:rsidRDefault="0059155F" w:rsidP="004C71DB">
      <w:pPr>
        <w:pStyle w:val="NoSpacing"/>
        <w:ind w:left="720"/>
      </w:pPr>
      <w:r>
        <w:tab/>
      </w:r>
      <w:r>
        <w:tab/>
        <w:t>Councilperson Wright</w:t>
      </w:r>
    </w:p>
    <w:p w14:paraId="5B98F41F" w14:textId="6FD8CF22" w:rsidR="0059155F" w:rsidRDefault="0059155F" w:rsidP="004C71DB">
      <w:pPr>
        <w:pStyle w:val="NoSpacing"/>
        <w:ind w:left="720"/>
      </w:pPr>
      <w:r>
        <w:tab/>
      </w:r>
      <w:r>
        <w:tab/>
        <w:t>Councilperson Morris</w:t>
      </w:r>
    </w:p>
    <w:p w14:paraId="2761C3CD" w14:textId="56E7CD8C" w:rsidR="00C16472" w:rsidRPr="00C26D26" w:rsidRDefault="00C26D26" w:rsidP="00043D13">
      <w:pPr>
        <w:pStyle w:val="NoSpacing"/>
        <w:ind w:firstLine="720"/>
      </w:pPr>
      <w:r>
        <w:rPr>
          <w:b/>
          <w:bCs/>
        </w:rPr>
        <w:t>BUSINESS:</w:t>
      </w:r>
      <w:r>
        <w:rPr>
          <w:b/>
          <w:bCs/>
        </w:rPr>
        <w:tab/>
      </w:r>
    </w:p>
    <w:p w14:paraId="71586F17" w14:textId="271AA1A5" w:rsidR="0059155F" w:rsidRDefault="008B1432" w:rsidP="008B1432">
      <w:pPr>
        <w:pStyle w:val="NoSpacing"/>
        <w:numPr>
          <w:ilvl w:val="0"/>
          <w:numId w:val="1"/>
        </w:numPr>
      </w:pPr>
      <w:r>
        <w:t>REDUNDANT DRINKING WATER-</w:t>
      </w:r>
      <w:r w:rsidR="007E5626">
        <w:t>Need to go into an exe</w:t>
      </w:r>
      <w:r w:rsidR="007427AB">
        <w:t xml:space="preserve">cutive session and will do this at the end of the meeting. </w:t>
      </w:r>
      <w:r w:rsidR="002D3CA7">
        <w:t xml:space="preserve">Project is on budget. Application to APA has been made. DOH and Engineers are in discussion </w:t>
      </w:r>
      <w:r w:rsidR="00432974">
        <w:t xml:space="preserve">regarding the plan. </w:t>
      </w:r>
      <w:r w:rsidR="00383226">
        <w:t xml:space="preserve">Have received an invoice from Dodson for $20,000.00 and need to discuss </w:t>
      </w:r>
      <w:r w:rsidR="00987727">
        <w:t xml:space="preserve">it with the Board. </w:t>
      </w:r>
    </w:p>
    <w:p w14:paraId="6805D42A" w14:textId="3BAFDBF9" w:rsidR="00A129AF" w:rsidRDefault="00DD1156" w:rsidP="008B1432">
      <w:pPr>
        <w:pStyle w:val="NoSpacing"/>
        <w:numPr>
          <w:ilvl w:val="0"/>
          <w:numId w:val="1"/>
        </w:numPr>
      </w:pPr>
      <w:r>
        <w:t>WASTEWATER TREATMENT-UPDATE ON PROJECT, CALENDAR OF UP-COMING PUBLIC INFORMATIONAL MEETING AND PUBLIC HEARING-</w:t>
      </w:r>
      <w:r w:rsidR="00CB64D9">
        <w:t>Had a workshop March 4</w:t>
      </w:r>
      <w:r w:rsidR="00CB64D9" w:rsidRPr="00CB64D9">
        <w:rPr>
          <w:vertAlign w:val="superscript"/>
        </w:rPr>
        <w:t>th</w:t>
      </w:r>
      <w:r w:rsidR="00CB64D9">
        <w:t>. There will be a Public inf</w:t>
      </w:r>
      <w:r w:rsidR="00A05D14">
        <w:t>ormational meeting on March 26</w:t>
      </w:r>
      <w:r w:rsidR="00A05D14" w:rsidRPr="00A05D14">
        <w:rPr>
          <w:vertAlign w:val="superscript"/>
        </w:rPr>
        <w:t>th</w:t>
      </w:r>
      <w:r w:rsidR="00A05D14">
        <w:t xml:space="preserve"> at 6 PM at the Essex County Supervisors Chambers.</w:t>
      </w:r>
      <w:r w:rsidR="003A204B">
        <w:t xml:space="preserve"> This w</w:t>
      </w:r>
      <w:r w:rsidR="009B5F3C">
        <w:t xml:space="preserve">ill be an update from the Engineers regarding results from water testing. </w:t>
      </w:r>
    </w:p>
    <w:p w14:paraId="4BD3EFBC" w14:textId="6B5A49BE" w:rsidR="00245DE7" w:rsidRDefault="00135FCD" w:rsidP="00245DE7">
      <w:pPr>
        <w:pStyle w:val="NoSpacing"/>
        <w:ind w:left="720"/>
      </w:pPr>
      <w:r>
        <w:t>The Supervisor said she has a calendar for upcoming meetings. March 26</w:t>
      </w:r>
      <w:r w:rsidR="00330666" w:rsidRPr="00135FCD">
        <w:rPr>
          <w:vertAlign w:val="superscript"/>
        </w:rPr>
        <w:t>th</w:t>
      </w:r>
      <w:r w:rsidR="00330666">
        <w:rPr>
          <w:vertAlign w:val="superscript"/>
        </w:rPr>
        <w:t xml:space="preserve">  </w:t>
      </w:r>
      <w:r w:rsidR="00330666">
        <w:t xml:space="preserve">at </w:t>
      </w:r>
      <w:r w:rsidR="00C53E9F">
        <w:t>6 PM</w:t>
      </w:r>
      <w:r>
        <w:t xml:space="preserve">, </w:t>
      </w:r>
      <w:r w:rsidR="00C53E9F">
        <w:t>April</w:t>
      </w:r>
      <w:r w:rsidR="00E20155">
        <w:t xml:space="preserve"> 1</w:t>
      </w:r>
      <w:r w:rsidR="00E20155" w:rsidRPr="00E20155">
        <w:rPr>
          <w:vertAlign w:val="superscript"/>
        </w:rPr>
        <w:t>st</w:t>
      </w:r>
      <w:r w:rsidR="007C3D43">
        <w:t xml:space="preserve"> at 1:15 PM will be </w:t>
      </w:r>
      <w:r w:rsidR="00A511DE">
        <w:t>a public hearing with the regular</w:t>
      </w:r>
      <w:r w:rsidR="00A177E6">
        <w:t xml:space="preserve"> Wastewater</w:t>
      </w:r>
      <w:r w:rsidR="00A511DE">
        <w:t xml:space="preserve"> meeting at 1: 30 PM</w:t>
      </w:r>
      <w:r w:rsidR="00C53E9F">
        <w:t>,</w:t>
      </w:r>
      <w:r w:rsidR="004B6D6A">
        <w:t xml:space="preserve"> April 15</w:t>
      </w:r>
      <w:r w:rsidR="00DE2B56" w:rsidRPr="00DE2B56">
        <w:rPr>
          <w:vertAlign w:val="superscript"/>
        </w:rPr>
        <w:t>th</w:t>
      </w:r>
      <w:r w:rsidR="00DE2B56">
        <w:t xml:space="preserve"> doing a public hearing on the bond resolution for the Waste Water Project</w:t>
      </w:r>
      <w:r w:rsidR="00BD0E15">
        <w:t xml:space="preserve">(no time set yet) </w:t>
      </w:r>
      <w:r w:rsidR="00583C53">
        <w:t>and then May 13</w:t>
      </w:r>
      <w:r w:rsidR="00583C53" w:rsidRPr="00583C53">
        <w:rPr>
          <w:vertAlign w:val="superscript"/>
        </w:rPr>
        <w:t>th</w:t>
      </w:r>
      <w:r w:rsidR="00583C53">
        <w:t xml:space="preserve"> </w:t>
      </w:r>
      <w:r w:rsidR="00BD0E15">
        <w:t xml:space="preserve">(no time set yet) </w:t>
      </w:r>
      <w:r w:rsidR="00583C53">
        <w:t xml:space="preserve">will be another regarding the Bond Resolution. </w:t>
      </w:r>
      <w:r w:rsidR="00C53E9F">
        <w:t xml:space="preserve"> </w:t>
      </w:r>
    </w:p>
    <w:p w14:paraId="29F54ED9" w14:textId="22B12883" w:rsidR="00245DE7" w:rsidRDefault="00245DE7" w:rsidP="00863F03">
      <w:pPr>
        <w:pStyle w:val="NoSpacing"/>
        <w:numPr>
          <w:ilvl w:val="0"/>
          <w:numId w:val="1"/>
        </w:numPr>
      </w:pPr>
      <w:r>
        <w:t xml:space="preserve"> </w:t>
      </w:r>
      <w:r w:rsidR="00BD0E15">
        <w:t>DPW-REQUEST FOR NEW TRU</w:t>
      </w:r>
      <w:r w:rsidR="00352E35">
        <w:t>CK/ SPECIFICATIONS. R</w:t>
      </w:r>
      <w:r w:rsidR="009B2B82">
        <w:t>ES.-</w:t>
      </w:r>
      <w:r>
        <w:t xml:space="preserve">    </w:t>
      </w:r>
    </w:p>
    <w:p w14:paraId="70BB2AB6" w14:textId="0E1271A7" w:rsidR="00245DE7" w:rsidRDefault="00245DE7" w:rsidP="00427B00">
      <w:pPr>
        <w:pStyle w:val="NoSpacing"/>
        <w:ind w:firstLine="720"/>
      </w:pPr>
      <w:r>
        <w:t xml:space="preserve"> </w:t>
      </w:r>
      <w:r w:rsidR="00ED79A4">
        <w:t xml:space="preserve">DPW </w:t>
      </w:r>
      <w:r w:rsidR="00036127">
        <w:t>Superintendent</w:t>
      </w:r>
      <w:r w:rsidR="00ED79A4">
        <w:t xml:space="preserve"> Pulsifer spoke </w:t>
      </w:r>
      <w:r w:rsidR="004B6CFB">
        <w:t>about</w:t>
      </w:r>
      <w:r w:rsidR="00330666">
        <w:t xml:space="preserve"> the</w:t>
      </w:r>
      <w:r w:rsidR="00FD52C3">
        <w:t xml:space="preserve"> Salt </w:t>
      </w:r>
      <w:r w:rsidR="00330666">
        <w:t>R</w:t>
      </w:r>
      <w:r w:rsidR="00FD52C3">
        <w:t xml:space="preserve">eduction </w:t>
      </w:r>
    </w:p>
    <w:p w14:paraId="4C5383F6" w14:textId="77777777" w:rsidR="00FE6F41" w:rsidRDefault="00FD52C3" w:rsidP="00427B00">
      <w:pPr>
        <w:pStyle w:val="NoSpacing"/>
        <w:ind w:firstLine="720"/>
      </w:pPr>
      <w:r>
        <w:t>rebate</w:t>
      </w:r>
      <w:r w:rsidR="00A91B5D">
        <w:t xml:space="preserve"> </w:t>
      </w:r>
      <w:r w:rsidR="004B6CFB">
        <w:t>regarding</w:t>
      </w:r>
      <w:r w:rsidR="00A91B5D">
        <w:t xml:space="preserve"> the live edge</w:t>
      </w:r>
      <w:r w:rsidR="00E541DA">
        <w:t xml:space="preserve"> for plow trucks. </w:t>
      </w:r>
      <w:r w:rsidR="00A91B5D">
        <w:t xml:space="preserve"> </w:t>
      </w:r>
      <w:r w:rsidR="004E7E61">
        <w:t>It</w:t>
      </w:r>
      <w:r w:rsidR="00A91B5D">
        <w:t xml:space="preserve"> helps</w:t>
      </w:r>
      <w:r w:rsidR="00720C4C">
        <w:t xml:space="preserve"> </w:t>
      </w:r>
      <w:r w:rsidR="00983B5A">
        <w:t xml:space="preserve">to </w:t>
      </w:r>
    </w:p>
    <w:p w14:paraId="6997DBCF" w14:textId="65F392CC" w:rsidR="00245DE7" w:rsidRDefault="00983B5A" w:rsidP="00427B00">
      <w:pPr>
        <w:pStyle w:val="NoSpacing"/>
        <w:ind w:firstLine="720"/>
      </w:pPr>
      <w:r>
        <w:t>reduce salt use.</w:t>
      </w:r>
      <w:r w:rsidR="00720C4C">
        <w:t xml:space="preserve"> </w:t>
      </w:r>
      <w:r w:rsidR="000A3EA8">
        <w:t>He explained about the blade</w:t>
      </w:r>
      <w:r w:rsidR="006732DE">
        <w:t xml:space="preserve">. With </w:t>
      </w:r>
    </w:p>
    <w:p w14:paraId="6A8BBE91" w14:textId="0C01AAA5" w:rsidR="00245DE7" w:rsidRDefault="006732DE" w:rsidP="00427B00">
      <w:pPr>
        <w:pStyle w:val="NoSpacing"/>
        <w:ind w:firstLine="720"/>
      </w:pPr>
      <w:r>
        <w:t xml:space="preserve">Grant </w:t>
      </w:r>
      <w:r w:rsidR="00942BE8">
        <w:t>monies</w:t>
      </w:r>
      <w:r w:rsidR="00036127">
        <w:t xml:space="preserve"> this</w:t>
      </w:r>
      <w:r>
        <w:t xml:space="preserve"> would only cost around $600.00</w:t>
      </w:r>
      <w:r w:rsidR="004B6CFB">
        <w:t xml:space="preserve"> </w:t>
      </w:r>
      <w:r w:rsidR="00330666">
        <w:t>instead</w:t>
      </w:r>
      <w:r w:rsidR="004B6CFB">
        <w:t xml:space="preserve"> of</w:t>
      </w:r>
      <w:r w:rsidR="00330666">
        <w:t xml:space="preserve"> </w:t>
      </w:r>
    </w:p>
    <w:p w14:paraId="2E83F8AC" w14:textId="77777777" w:rsidR="00245DE7" w:rsidRDefault="004B6CFB" w:rsidP="00427B00">
      <w:pPr>
        <w:pStyle w:val="NoSpacing"/>
        <w:ind w:firstLine="720"/>
      </w:pPr>
      <w:r>
        <w:t>approximately $3,200.00</w:t>
      </w:r>
      <w:r w:rsidR="008A1373">
        <w:t>.  Would put on the newer truck</w:t>
      </w:r>
      <w:r w:rsidR="00A83949">
        <w:t>.</w:t>
      </w:r>
    </w:p>
    <w:p w14:paraId="05B4D777" w14:textId="0E1AA04A" w:rsidR="00BD0E15" w:rsidRDefault="00A83949" w:rsidP="00427B00">
      <w:pPr>
        <w:pStyle w:val="NoSpacing"/>
        <w:ind w:firstLine="720"/>
      </w:pPr>
      <w:r>
        <w:lastRenderedPageBreak/>
        <w:t xml:space="preserve"> Needs a resolution to purchase. </w:t>
      </w:r>
    </w:p>
    <w:p w14:paraId="7B288F1F" w14:textId="69CEA378" w:rsidR="00950DB8" w:rsidRDefault="00950DB8" w:rsidP="007C3D43">
      <w:pPr>
        <w:pStyle w:val="NoSpacing"/>
        <w:ind w:left="720"/>
      </w:pPr>
      <w:r>
        <w:t>-</w:t>
      </w:r>
      <w:r w:rsidR="00C921A2">
        <w:t xml:space="preserve">The </w:t>
      </w:r>
      <w:r w:rsidR="00D32D14">
        <w:t xml:space="preserve">new Highway Maintenance policy is </w:t>
      </w:r>
      <w:r w:rsidR="009714A2">
        <w:t>finished</w:t>
      </w:r>
      <w:r w:rsidR="00D32D14">
        <w:t xml:space="preserve"> and needs to be adopted.</w:t>
      </w:r>
    </w:p>
    <w:p w14:paraId="6738A0EF" w14:textId="5DCD30F6" w:rsidR="00A644F9" w:rsidRDefault="00A644F9" w:rsidP="007C3D43">
      <w:pPr>
        <w:pStyle w:val="NoSpacing"/>
        <w:ind w:left="720"/>
      </w:pPr>
      <w:r>
        <w:t>-</w:t>
      </w:r>
      <w:r w:rsidR="00C0377D">
        <w:t xml:space="preserve">He also presented a new </w:t>
      </w:r>
      <w:r w:rsidR="00D44B08">
        <w:t>maintenance</w:t>
      </w:r>
      <w:r w:rsidR="00C0377D">
        <w:t xml:space="preserve"> sheet</w:t>
      </w:r>
      <w:r w:rsidR="00BB0462">
        <w:t xml:space="preserve"> for culverts</w:t>
      </w:r>
      <w:r w:rsidR="00C0377D">
        <w:t xml:space="preserve"> tha</w:t>
      </w:r>
      <w:r w:rsidR="00086B2D">
        <w:t xml:space="preserve">t will help </w:t>
      </w:r>
      <w:r w:rsidR="007008E2">
        <w:t>with keeping track of</w:t>
      </w:r>
      <w:r w:rsidR="00086B2D">
        <w:t xml:space="preserve"> when they </w:t>
      </w:r>
      <w:r w:rsidR="00D44B08">
        <w:t>are placed</w:t>
      </w:r>
      <w:r w:rsidR="00515635">
        <w:t xml:space="preserve"> and their condition. This will help </w:t>
      </w:r>
      <w:r w:rsidR="00D44B08">
        <w:t>if FEM</w:t>
      </w:r>
      <w:r w:rsidR="006D74F2">
        <w:t>A</w:t>
      </w:r>
      <w:r w:rsidR="00D44B08">
        <w:t xml:space="preserve"> is needed again.</w:t>
      </w:r>
    </w:p>
    <w:p w14:paraId="46530D48" w14:textId="1B7E4FEE" w:rsidR="00D44B08" w:rsidRDefault="00D44B08" w:rsidP="007C3D43">
      <w:pPr>
        <w:pStyle w:val="NoSpacing"/>
        <w:ind w:left="720"/>
      </w:pPr>
      <w:r>
        <w:t>-</w:t>
      </w:r>
      <w:r w:rsidR="00AF0252">
        <w:t xml:space="preserve">Want to upgrade the garbage truck. He recommends purchasing a new truck and using </w:t>
      </w:r>
      <w:r w:rsidR="009714A2">
        <w:t xml:space="preserve">the old </w:t>
      </w:r>
      <w:r w:rsidR="00911376">
        <w:t>2016</w:t>
      </w:r>
      <w:r w:rsidR="002916CC">
        <w:t xml:space="preserve"> </w:t>
      </w:r>
      <w:r w:rsidR="009714A2">
        <w:t xml:space="preserve">truck </w:t>
      </w:r>
      <w:r w:rsidR="002916CC">
        <w:t>as the garbage truck. Would like to sell the old truck. Need a resolution to go out to RFP for this</w:t>
      </w:r>
      <w:r w:rsidR="00FB347A">
        <w:t xml:space="preserve"> and he will </w:t>
      </w:r>
      <w:r w:rsidR="00E368A2">
        <w:t>investigate</w:t>
      </w:r>
      <w:r w:rsidR="00FB347A">
        <w:t xml:space="preserve"> using CHIPS monies.</w:t>
      </w:r>
    </w:p>
    <w:p w14:paraId="52158D3A" w14:textId="77777777" w:rsidR="00E16E76" w:rsidRDefault="00BF4701" w:rsidP="007C3D43">
      <w:pPr>
        <w:pStyle w:val="NoSpacing"/>
        <w:ind w:left="720"/>
      </w:pPr>
      <w:r>
        <w:t>-Working on repairing potholes</w:t>
      </w:r>
      <w:r w:rsidR="00E16E76">
        <w:t>.</w:t>
      </w:r>
    </w:p>
    <w:p w14:paraId="7E429C88" w14:textId="563E4556" w:rsidR="00BF4701" w:rsidRDefault="00C52B4C" w:rsidP="007C3D43">
      <w:pPr>
        <w:pStyle w:val="NoSpacing"/>
        <w:ind w:left="720"/>
      </w:pPr>
      <w:r>
        <w:t>-W</w:t>
      </w:r>
      <w:r w:rsidR="00670A03">
        <w:t xml:space="preserve">ill work with Dan Wallace to put up the </w:t>
      </w:r>
      <w:r w:rsidR="00985589">
        <w:t>Hometown</w:t>
      </w:r>
      <w:r w:rsidR="00670A03">
        <w:t xml:space="preserve"> Hero’s Banners</w:t>
      </w:r>
      <w:r w:rsidR="00985589">
        <w:t xml:space="preserve"> toward the end of April. Will take the Christmas wreaths down soon. </w:t>
      </w:r>
    </w:p>
    <w:p w14:paraId="72881837" w14:textId="63D06402" w:rsidR="00EA5632" w:rsidRDefault="00EA5632" w:rsidP="007C3D43">
      <w:pPr>
        <w:pStyle w:val="NoSpacing"/>
        <w:ind w:left="720"/>
      </w:pPr>
      <w:r>
        <w:t>-Would like to get a quote</w:t>
      </w:r>
      <w:r w:rsidR="00E968D4">
        <w:t xml:space="preserve"> for </w:t>
      </w:r>
      <w:r w:rsidR="00107C22">
        <w:t>an</w:t>
      </w:r>
      <w:r w:rsidR="00E968D4">
        <w:t xml:space="preserve"> excavator/ </w:t>
      </w:r>
      <w:r w:rsidR="00107C22">
        <w:t>trailer.</w:t>
      </w:r>
    </w:p>
    <w:p w14:paraId="37841866" w14:textId="7391AA42" w:rsidR="00107C22" w:rsidRDefault="00427B00" w:rsidP="007C3D43">
      <w:pPr>
        <w:pStyle w:val="NoSpacing"/>
        <w:ind w:left="720"/>
      </w:pPr>
      <w:r>
        <w:t xml:space="preserve">-The Board thanked Mr. Pulsifer for all the good work </w:t>
      </w:r>
      <w:r w:rsidR="00942BE8">
        <w:t xml:space="preserve">the Highway did </w:t>
      </w:r>
      <w:r>
        <w:t>this winter.</w:t>
      </w:r>
    </w:p>
    <w:p w14:paraId="5047BE55" w14:textId="751D2561" w:rsidR="00D7426B" w:rsidRDefault="00D7426B" w:rsidP="007C3D43">
      <w:pPr>
        <w:pStyle w:val="NoSpacing"/>
        <w:ind w:left="720"/>
      </w:pPr>
      <w:r>
        <w:t>6</w:t>
      </w:r>
      <w:r w:rsidR="00A92D1C">
        <w:t>.</w:t>
      </w:r>
      <w:r>
        <w:t xml:space="preserve"> </w:t>
      </w:r>
      <w:r w:rsidR="005D119A">
        <w:t>COBBLE HILL GOLF COURSE-LIQUOR LICENSE, INS.-</w:t>
      </w:r>
      <w:r w:rsidR="00CC5837">
        <w:t>They are interested in pursuing a liquor license. Just for beer and wine in single serving cans.</w:t>
      </w:r>
      <w:r w:rsidR="00024FAE">
        <w:t xml:space="preserve"> There is a charge </w:t>
      </w:r>
      <w:r w:rsidR="001538DE">
        <w:t>through</w:t>
      </w:r>
      <w:r w:rsidR="00024FAE">
        <w:t xml:space="preserve"> insurance and is based on the yearly sale of alcohol. For </w:t>
      </w:r>
      <w:r w:rsidR="008121F2">
        <w:t xml:space="preserve">an estimated $5000.00 </w:t>
      </w:r>
      <w:r w:rsidR="00BC0348">
        <w:t>in</w:t>
      </w:r>
      <w:r w:rsidR="008121F2">
        <w:t xml:space="preserve"> </w:t>
      </w:r>
      <w:r w:rsidR="001538DE">
        <w:t>sales,</w:t>
      </w:r>
      <w:r w:rsidR="008121F2">
        <w:t xml:space="preserve"> it would add </w:t>
      </w:r>
      <w:r w:rsidR="00AD4DE1">
        <w:t xml:space="preserve">$750.00 to the </w:t>
      </w:r>
      <w:r w:rsidR="001538DE">
        <w:t>town’s</w:t>
      </w:r>
      <w:r w:rsidR="00AD4DE1">
        <w:t xml:space="preserve"> liability. </w:t>
      </w:r>
      <w:r w:rsidR="00FA4EA0">
        <w:t xml:space="preserve">About $35.00 to get the liquor license. </w:t>
      </w:r>
    </w:p>
    <w:p w14:paraId="25526E3D" w14:textId="05B6D63A" w:rsidR="001538DE" w:rsidRDefault="001538DE" w:rsidP="007C3D43">
      <w:pPr>
        <w:pStyle w:val="NoSpacing"/>
        <w:ind w:left="720"/>
        <w:rPr>
          <w:b/>
          <w:bCs/>
        </w:rPr>
      </w:pPr>
      <w:r>
        <w:rPr>
          <w:b/>
          <w:bCs/>
        </w:rPr>
        <w:t>RESOLUTION NO. 63-25</w:t>
      </w:r>
    </w:p>
    <w:p w14:paraId="4156A604" w14:textId="15C43198" w:rsidR="001538DE" w:rsidRDefault="001538DE" w:rsidP="007C3D43">
      <w:pPr>
        <w:pStyle w:val="NoSpacing"/>
        <w:ind w:left="720"/>
      </w:pPr>
      <w:r>
        <w:t xml:space="preserve">Motion to </w:t>
      </w:r>
      <w:r w:rsidR="00D1336C">
        <w:t xml:space="preserve">discuss </w:t>
      </w:r>
      <w:r w:rsidR="00161A93">
        <w:t>seeking</w:t>
      </w:r>
      <w:r w:rsidR="00D1336C">
        <w:t xml:space="preserve"> a Liquor License for Cobble Hill Golf Course f</w:t>
      </w:r>
      <w:r w:rsidR="00161A93">
        <w:t>rom May 1</w:t>
      </w:r>
      <w:r w:rsidR="00161A93" w:rsidRPr="00161A93">
        <w:rPr>
          <w:vertAlign w:val="superscript"/>
        </w:rPr>
        <w:t>st</w:t>
      </w:r>
      <w:r w:rsidR="00161A93">
        <w:t xml:space="preserve"> to </w:t>
      </w:r>
      <w:r w:rsidR="00825116">
        <w:t>October 30th</w:t>
      </w:r>
      <w:r w:rsidR="00161A93">
        <w:t xml:space="preserve"> offered by Councilperson Allott and seconded by Councilperson Bailey.</w:t>
      </w:r>
    </w:p>
    <w:p w14:paraId="3A723CEC" w14:textId="5B20A892" w:rsidR="00825116" w:rsidRDefault="00825116" w:rsidP="007C3D43">
      <w:pPr>
        <w:pStyle w:val="NoSpacing"/>
        <w:ind w:left="720"/>
      </w:pPr>
      <w:r>
        <w:t xml:space="preserve">-Councilperson Wright asked if it will be a vending machine and was told </w:t>
      </w:r>
      <w:r w:rsidR="004C7CB9">
        <w:t xml:space="preserve">it would be a cooler. Discussed that selling this way reduces the </w:t>
      </w:r>
      <w:r w:rsidR="00BC0348">
        <w:t>Towns’</w:t>
      </w:r>
      <w:r w:rsidR="004C7CB9">
        <w:t xml:space="preserve"> liability</w:t>
      </w:r>
      <w:r w:rsidR="00865320">
        <w:t xml:space="preserve"> and</w:t>
      </w:r>
      <w:r w:rsidR="00BC0348">
        <w:t xml:space="preserve"> </w:t>
      </w:r>
      <w:r w:rsidR="00865320">
        <w:t>p</w:t>
      </w:r>
      <w:r w:rsidR="00BC0348">
        <w:t xml:space="preserve">eople will be carded. </w:t>
      </w:r>
    </w:p>
    <w:p w14:paraId="78B99828" w14:textId="0696AA3C" w:rsidR="000E523D" w:rsidRDefault="000E523D" w:rsidP="007C3D43">
      <w:pPr>
        <w:pStyle w:val="NoSpacing"/>
        <w:ind w:left="720"/>
      </w:pPr>
      <w:r>
        <w:t>-Discussion on locking up</w:t>
      </w:r>
      <w:r w:rsidR="00660F17">
        <w:t xml:space="preserve">, </w:t>
      </w:r>
      <w:r w:rsidR="00797FF7">
        <w:t xml:space="preserve">people </w:t>
      </w:r>
      <w:r w:rsidR="006D74F2">
        <w:t>being able to still</w:t>
      </w:r>
      <w:r w:rsidR="00660F17">
        <w:t xml:space="preserve"> bring their own </w:t>
      </w:r>
      <w:r w:rsidR="00AF2354">
        <w:t>alcohol</w:t>
      </w:r>
      <w:r w:rsidR="004D5186">
        <w:t>, training the employees etc.</w:t>
      </w:r>
    </w:p>
    <w:p w14:paraId="666B48DA" w14:textId="4FBE1045" w:rsidR="004D5186" w:rsidRDefault="00072E2B" w:rsidP="007C3D43">
      <w:pPr>
        <w:pStyle w:val="NoSpacing"/>
        <w:ind w:left="720"/>
      </w:pPr>
      <w:r>
        <w:lastRenderedPageBreak/>
        <w:t>All in favor</w:t>
      </w:r>
      <w:r w:rsidR="00A653C8">
        <w:t xml:space="preserve"> of </w:t>
      </w:r>
      <w:r w:rsidR="005E27BF">
        <w:t>CHGC getting a liquor license and selling single serving</w:t>
      </w:r>
      <w:r w:rsidR="00475F09">
        <w:t xml:space="preserve"> containers of</w:t>
      </w:r>
      <w:r w:rsidR="005E27BF">
        <w:t xml:space="preserve"> beer and wine</w:t>
      </w:r>
      <w:r>
        <w:t>. Motion carried.</w:t>
      </w:r>
    </w:p>
    <w:p w14:paraId="6FD4BFD2" w14:textId="753F5C74" w:rsidR="00072E2B" w:rsidRDefault="00072E2B" w:rsidP="007C3D43">
      <w:pPr>
        <w:pStyle w:val="NoSpacing"/>
        <w:ind w:left="720"/>
      </w:pPr>
      <w:r>
        <w:t>AYES-5</w:t>
      </w:r>
      <w:r>
        <w:tab/>
        <w:t>Supervisor Reusser</w:t>
      </w:r>
      <w:r>
        <w:tab/>
      </w:r>
      <w:r>
        <w:tab/>
        <w:t>NAY-0</w:t>
      </w:r>
    </w:p>
    <w:p w14:paraId="6F8C0C9C" w14:textId="3388A911" w:rsidR="00072E2B" w:rsidRDefault="00072E2B" w:rsidP="007C3D43">
      <w:pPr>
        <w:pStyle w:val="NoSpacing"/>
        <w:ind w:left="720"/>
      </w:pPr>
      <w:r>
        <w:tab/>
      </w:r>
      <w:r>
        <w:tab/>
        <w:t>Councilperson Allott</w:t>
      </w:r>
    </w:p>
    <w:p w14:paraId="1B6AD9EC" w14:textId="47AA59CF" w:rsidR="00072E2B" w:rsidRDefault="00072E2B" w:rsidP="007C3D43">
      <w:pPr>
        <w:pStyle w:val="NoSpacing"/>
        <w:ind w:left="720"/>
      </w:pPr>
      <w:r>
        <w:tab/>
      </w:r>
      <w:r>
        <w:tab/>
        <w:t>Councilperson Bailey</w:t>
      </w:r>
    </w:p>
    <w:p w14:paraId="27FB4B3C" w14:textId="72679129" w:rsidR="00072E2B" w:rsidRDefault="00072E2B" w:rsidP="007C3D43">
      <w:pPr>
        <w:pStyle w:val="NoSpacing"/>
        <w:ind w:left="720"/>
      </w:pPr>
      <w:r>
        <w:tab/>
      </w:r>
      <w:r>
        <w:tab/>
        <w:t>C</w:t>
      </w:r>
      <w:r w:rsidR="006102B6">
        <w:t>ouncilperson Morris</w:t>
      </w:r>
    </w:p>
    <w:p w14:paraId="40682043" w14:textId="4B037DDF" w:rsidR="006102B6" w:rsidRDefault="006102B6" w:rsidP="007C3D43">
      <w:pPr>
        <w:pStyle w:val="NoSpacing"/>
        <w:ind w:left="720"/>
      </w:pPr>
      <w:r>
        <w:tab/>
      </w:r>
      <w:r>
        <w:tab/>
        <w:t>Councilperson Wright</w:t>
      </w:r>
    </w:p>
    <w:p w14:paraId="1670667B" w14:textId="5446AAA3" w:rsidR="006102B6" w:rsidRDefault="000C0695" w:rsidP="000C0695">
      <w:pPr>
        <w:pStyle w:val="NoSpacing"/>
        <w:numPr>
          <w:ilvl w:val="0"/>
          <w:numId w:val="2"/>
        </w:numPr>
      </w:pPr>
      <w:r>
        <w:t>FISCAL ADVISORS-DOCUMENTS SUBMITTED-</w:t>
      </w:r>
      <w:r w:rsidR="00475F09">
        <w:t>Fiscal Advisors</w:t>
      </w:r>
      <w:r w:rsidR="00241374">
        <w:t xml:space="preserve"> is the company that the Town </w:t>
      </w:r>
      <w:r w:rsidR="001C5B65">
        <w:t>uses to update</w:t>
      </w:r>
      <w:r w:rsidR="00341D5D">
        <w:t xml:space="preserve"> the</w:t>
      </w:r>
      <w:r w:rsidR="001C5B65">
        <w:t xml:space="preserve"> 4.5 million</w:t>
      </w:r>
      <w:r w:rsidR="00341D5D">
        <w:t xml:space="preserve"> dollar</w:t>
      </w:r>
      <w:r w:rsidR="001C5B65">
        <w:t xml:space="preserve"> ban to </w:t>
      </w:r>
      <w:r w:rsidR="00E9116E">
        <w:t xml:space="preserve">cover some of the FEMA projects. </w:t>
      </w:r>
      <w:r w:rsidR="00266FFA">
        <w:t>The Annual Financial Report is needed,</w:t>
      </w:r>
      <w:r w:rsidR="006721DE">
        <w:t xml:space="preserve"> which is almost completed and will be sent out at the end of the week</w:t>
      </w:r>
      <w:r w:rsidR="00582BC7">
        <w:t>.</w:t>
      </w:r>
    </w:p>
    <w:p w14:paraId="4FC18F5E" w14:textId="6C2A083B" w:rsidR="00582BC7" w:rsidRDefault="00266FFA" w:rsidP="000C0695">
      <w:pPr>
        <w:pStyle w:val="NoSpacing"/>
        <w:numPr>
          <w:ilvl w:val="0"/>
          <w:numId w:val="2"/>
        </w:numPr>
      </w:pPr>
      <w:r>
        <w:t>ELIZABETHTOWN SOCIAL CENTER-</w:t>
      </w:r>
      <w:r w:rsidR="00491936">
        <w:t>Lau</w:t>
      </w:r>
      <w:r w:rsidR="00B224D1">
        <w:t>r</w:t>
      </w:r>
      <w:r w:rsidR="00C52B4C">
        <w:t>ie</w:t>
      </w:r>
      <w:r w:rsidR="00491936">
        <w:t xml:space="preserve"> House, the new director</w:t>
      </w:r>
      <w:r w:rsidR="001776F9">
        <w:t>,</w:t>
      </w:r>
      <w:r w:rsidR="00491936">
        <w:t xml:space="preserve"> asked</w:t>
      </w:r>
      <w:r w:rsidR="001776F9">
        <w:t xml:space="preserve"> regarding </w:t>
      </w:r>
      <w:r w:rsidR="00185E0E">
        <w:t>a</w:t>
      </w:r>
      <w:r w:rsidR="001776F9">
        <w:t xml:space="preserve"> Grant</w:t>
      </w:r>
      <w:r w:rsidR="00114E6F">
        <w:t xml:space="preserve"> for $3500.00</w:t>
      </w:r>
      <w:r w:rsidR="00DB5258">
        <w:t>, if the Town would be the Fiscal Sponsors.</w:t>
      </w:r>
      <w:r w:rsidR="00C25950">
        <w:t xml:space="preserve"> This</w:t>
      </w:r>
      <w:r w:rsidR="00C470EA">
        <w:t xml:space="preserve"> monies would go toward a van and the Teen Rec Program. </w:t>
      </w:r>
    </w:p>
    <w:p w14:paraId="6F63FD89" w14:textId="255D80B1" w:rsidR="00DB5258" w:rsidRDefault="00DB5258" w:rsidP="00DB5258">
      <w:pPr>
        <w:pStyle w:val="NoSpacing"/>
        <w:ind w:left="1440"/>
        <w:rPr>
          <w:b/>
          <w:bCs/>
        </w:rPr>
      </w:pPr>
      <w:r>
        <w:rPr>
          <w:b/>
          <w:bCs/>
        </w:rPr>
        <w:t>RESOLUTION 64-25</w:t>
      </w:r>
    </w:p>
    <w:p w14:paraId="2C089397" w14:textId="509B2D69" w:rsidR="00DB5258" w:rsidRDefault="00980E00" w:rsidP="00DB5258">
      <w:pPr>
        <w:pStyle w:val="NoSpacing"/>
        <w:ind w:left="1440"/>
      </w:pPr>
      <w:r>
        <w:t xml:space="preserve">Motion offered by Councilperson Allott for the Town to be the </w:t>
      </w:r>
      <w:r w:rsidR="00131669">
        <w:t xml:space="preserve">Grant </w:t>
      </w:r>
      <w:r w:rsidR="001840F0">
        <w:t>Pass through</w:t>
      </w:r>
      <w:r>
        <w:t xml:space="preserve"> for the $35</w:t>
      </w:r>
      <w:r w:rsidR="00B224D1">
        <w:t>,0</w:t>
      </w:r>
      <w:r>
        <w:t>00.00 Grant</w:t>
      </w:r>
      <w:r w:rsidR="008070F6">
        <w:t xml:space="preserve"> from</w:t>
      </w:r>
      <w:r w:rsidR="00535BA2">
        <w:t xml:space="preserve"> the</w:t>
      </w:r>
      <w:r w:rsidR="008070F6">
        <w:t xml:space="preserve"> Charles </w:t>
      </w:r>
      <w:r w:rsidR="00593F16">
        <w:t>R. W</w:t>
      </w:r>
      <w:r w:rsidR="008070F6">
        <w:t>ood Foundation</w:t>
      </w:r>
      <w:r>
        <w:t xml:space="preserve"> </w:t>
      </w:r>
      <w:r w:rsidR="00C25950">
        <w:t>for the Social Center. Seconded by Councilperson Wright. All in favor. Motion carried.</w:t>
      </w:r>
    </w:p>
    <w:p w14:paraId="007C8252" w14:textId="37DE85A1" w:rsidR="00185E0E" w:rsidRDefault="00185E0E" w:rsidP="00DB5258">
      <w:pPr>
        <w:pStyle w:val="NoSpacing"/>
        <w:ind w:left="1440"/>
      </w:pPr>
      <w:r>
        <w:t>AYES-5</w:t>
      </w:r>
      <w:r>
        <w:tab/>
        <w:t xml:space="preserve">Supervisor </w:t>
      </w:r>
      <w:r w:rsidR="00D745C0">
        <w:t>Reusser</w:t>
      </w:r>
      <w:r w:rsidR="00D745C0">
        <w:tab/>
      </w:r>
      <w:r w:rsidR="00D745C0">
        <w:tab/>
        <w:t>NAYS-0</w:t>
      </w:r>
    </w:p>
    <w:p w14:paraId="5723D4D2" w14:textId="0BEECA6E" w:rsidR="00D745C0" w:rsidRDefault="00D745C0" w:rsidP="00DB5258">
      <w:pPr>
        <w:pStyle w:val="NoSpacing"/>
        <w:ind w:left="1440"/>
      </w:pPr>
      <w:r>
        <w:tab/>
      </w:r>
      <w:r>
        <w:tab/>
        <w:t xml:space="preserve">Councilperson </w:t>
      </w:r>
      <w:r w:rsidR="00AC17F0">
        <w:t>Allott</w:t>
      </w:r>
    </w:p>
    <w:p w14:paraId="2978858D" w14:textId="7B1AD715" w:rsidR="00AC17F0" w:rsidRDefault="00AC17F0" w:rsidP="00DB5258">
      <w:pPr>
        <w:pStyle w:val="NoSpacing"/>
        <w:ind w:left="1440"/>
      </w:pPr>
      <w:r>
        <w:tab/>
      </w:r>
      <w:r>
        <w:tab/>
        <w:t>Councilperson Wright</w:t>
      </w:r>
    </w:p>
    <w:p w14:paraId="347EBDEC" w14:textId="73F7D629" w:rsidR="00AC17F0" w:rsidRDefault="00AC17F0" w:rsidP="00DB5258">
      <w:pPr>
        <w:pStyle w:val="NoSpacing"/>
        <w:ind w:left="1440"/>
      </w:pPr>
      <w:r>
        <w:tab/>
      </w:r>
      <w:r>
        <w:tab/>
        <w:t>Councilperson Bailey</w:t>
      </w:r>
    </w:p>
    <w:p w14:paraId="78C78B72" w14:textId="0D6920EF" w:rsidR="00AC17F0" w:rsidRDefault="00AC17F0" w:rsidP="00DB5258">
      <w:pPr>
        <w:pStyle w:val="NoSpacing"/>
        <w:ind w:left="1440"/>
      </w:pPr>
      <w:r>
        <w:tab/>
      </w:r>
      <w:r>
        <w:tab/>
        <w:t>Councilperson Morris</w:t>
      </w:r>
    </w:p>
    <w:p w14:paraId="4CFA5AAB" w14:textId="77777777" w:rsidR="00911376" w:rsidRDefault="00911376" w:rsidP="00DB5258">
      <w:pPr>
        <w:pStyle w:val="NoSpacing"/>
        <w:ind w:left="1440"/>
      </w:pPr>
    </w:p>
    <w:p w14:paraId="66DD7639" w14:textId="29A42167" w:rsidR="00883D06" w:rsidRDefault="00883D06" w:rsidP="00DB5258">
      <w:pPr>
        <w:pStyle w:val="NoSpacing"/>
        <w:ind w:left="1440"/>
        <w:rPr>
          <w:b/>
          <w:bCs/>
        </w:rPr>
      </w:pPr>
      <w:r>
        <w:rPr>
          <w:b/>
          <w:bCs/>
        </w:rPr>
        <w:t>COMMITTEES:</w:t>
      </w:r>
    </w:p>
    <w:p w14:paraId="20B98E54" w14:textId="221CF97C" w:rsidR="00883D06" w:rsidRDefault="000B3A39" w:rsidP="00B30E55">
      <w:pPr>
        <w:pStyle w:val="NoSpacing"/>
        <w:numPr>
          <w:ilvl w:val="0"/>
          <w:numId w:val="2"/>
        </w:numPr>
      </w:pPr>
      <w:r>
        <w:t>HIGHWAY DEPARTMENT-Discussed already.</w:t>
      </w:r>
    </w:p>
    <w:p w14:paraId="12DE7483" w14:textId="48040472" w:rsidR="000B3A39" w:rsidRDefault="00516943" w:rsidP="00516943">
      <w:pPr>
        <w:pStyle w:val="NoSpacing"/>
        <w:ind w:left="1080"/>
      </w:pPr>
      <w:r>
        <w:t>10.</w:t>
      </w:r>
      <w:r w:rsidR="00B61AB7">
        <w:t xml:space="preserve"> </w:t>
      </w:r>
      <w:r>
        <w:t>WATER DISTRICT-</w:t>
      </w:r>
      <w:r w:rsidR="00520445">
        <w:t>No discussion.</w:t>
      </w:r>
    </w:p>
    <w:p w14:paraId="6B5A4728" w14:textId="2F16C8A6" w:rsidR="00520445" w:rsidRDefault="00520445" w:rsidP="00516943">
      <w:pPr>
        <w:pStyle w:val="NoSpacing"/>
        <w:ind w:left="1080"/>
      </w:pPr>
      <w:r>
        <w:t>11.</w:t>
      </w:r>
      <w:r w:rsidR="00B61AB7">
        <w:t xml:space="preserve"> </w:t>
      </w:r>
      <w:r>
        <w:t>BUILDING &amp; CODES-</w:t>
      </w:r>
      <w:r w:rsidR="00E934A7">
        <w:t>Codes Officer Costin has completed all 5 courses</w:t>
      </w:r>
      <w:r w:rsidR="0064490A">
        <w:t xml:space="preserve"> and will do the 6</w:t>
      </w:r>
      <w:r w:rsidR="0064490A" w:rsidRPr="0064490A">
        <w:rPr>
          <w:vertAlign w:val="superscript"/>
        </w:rPr>
        <w:t>th</w:t>
      </w:r>
      <w:r w:rsidR="0064490A">
        <w:t xml:space="preserve"> this coming </w:t>
      </w:r>
      <w:r w:rsidR="0064490A">
        <w:lastRenderedPageBreak/>
        <w:t xml:space="preserve">week. </w:t>
      </w:r>
      <w:r w:rsidR="00605E67">
        <w:t>After that he will have</w:t>
      </w:r>
      <w:r w:rsidR="00535BA2">
        <w:t xml:space="preserve"> fully</w:t>
      </w:r>
      <w:r w:rsidR="00605E67">
        <w:t xml:space="preserve"> met the criteria for Codes </w:t>
      </w:r>
      <w:r w:rsidR="00535BA2">
        <w:t xml:space="preserve">&amp; </w:t>
      </w:r>
      <w:r w:rsidR="00605E67">
        <w:t>Fire &amp; Safety</w:t>
      </w:r>
      <w:r w:rsidR="00535BA2">
        <w:t xml:space="preserve"> Officer</w:t>
      </w:r>
      <w:r w:rsidR="00605E67">
        <w:t>.</w:t>
      </w:r>
    </w:p>
    <w:p w14:paraId="50F18A45" w14:textId="238ABFA3" w:rsidR="00605E67" w:rsidRDefault="00605E67" w:rsidP="00516943">
      <w:pPr>
        <w:pStyle w:val="NoSpacing"/>
        <w:ind w:left="1080"/>
      </w:pPr>
      <w:r>
        <w:t>12.</w:t>
      </w:r>
      <w:r w:rsidR="00B61AB7">
        <w:t xml:space="preserve"> </w:t>
      </w:r>
      <w:r w:rsidR="0046547F">
        <w:t>PLANNING BOARD/ZONING BOARD-</w:t>
      </w:r>
      <w:r w:rsidR="001C3C7C">
        <w:t xml:space="preserve">There was </w:t>
      </w:r>
      <w:r w:rsidR="00310D0E">
        <w:t>training</w:t>
      </w:r>
      <w:r w:rsidR="001C3C7C">
        <w:t xml:space="preserve"> with Anna Reynolds that went well. </w:t>
      </w:r>
      <w:r w:rsidR="00715EDA">
        <w:t>Mr</w:t>
      </w:r>
      <w:r w:rsidR="00310D0E">
        <w:t>.</w:t>
      </w:r>
      <w:r w:rsidR="00715EDA">
        <w:t xml:space="preserve"> Gough said that </w:t>
      </w:r>
      <w:r w:rsidR="00782DD9">
        <w:t xml:space="preserve">when applications are submitted, the Board needs to figure out </w:t>
      </w:r>
      <w:r w:rsidR="00310D0E">
        <w:t>when Building &amp; Codes needs to be brough</w:t>
      </w:r>
      <w:r w:rsidR="00B224D1">
        <w:t>t</w:t>
      </w:r>
      <w:r w:rsidR="00310D0E">
        <w:t xml:space="preserve"> in. </w:t>
      </w:r>
    </w:p>
    <w:p w14:paraId="0CDC4618" w14:textId="5C91A4DE" w:rsidR="00B56640" w:rsidRDefault="00982BF1" w:rsidP="00516943">
      <w:pPr>
        <w:pStyle w:val="NoSpacing"/>
        <w:ind w:left="1080"/>
      </w:pPr>
      <w:r>
        <w:t>13.</w:t>
      </w:r>
      <w:r w:rsidR="00B61AB7">
        <w:t xml:space="preserve"> </w:t>
      </w:r>
      <w:r w:rsidR="00C3686C">
        <w:t xml:space="preserve">COBBLE HILL GOLF COURSE-The Supervisor has the DOH Snack Bar permit which will be submitted tomorrow. </w:t>
      </w:r>
    </w:p>
    <w:p w14:paraId="359E00B8" w14:textId="7DFE2FF2" w:rsidR="00982BF1" w:rsidRDefault="00982BF1" w:rsidP="00516943">
      <w:pPr>
        <w:pStyle w:val="NoSpacing"/>
        <w:ind w:left="1080"/>
      </w:pPr>
      <w:r>
        <w:t>14.</w:t>
      </w:r>
      <w:r w:rsidR="00B61AB7">
        <w:t xml:space="preserve"> </w:t>
      </w:r>
      <w:r>
        <w:t>ESSEX COUNTY FAIR BOARD-</w:t>
      </w:r>
      <w:r w:rsidR="00D003DB">
        <w:t>A letter was sent out to each town offering</w:t>
      </w:r>
      <w:r w:rsidR="005D0EA4">
        <w:t xml:space="preserve"> pre-purchase of </w:t>
      </w:r>
      <w:r w:rsidR="00480501">
        <w:t xml:space="preserve">100 </w:t>
      </w:r>
      <w:r w:rsidR="005D0EA4">
        <w:t xml:space="preserve">Fair tickets </w:t>
      </w:r>
      <w:r w:rsidR="00316FE5">
        <w:t>at $13.00</w:t>
      </w:r>
      <w:r w:rsidR="00480501">
        <w:t xml:space="preserve"> each</w:t>
      </w:r>
      <w:r w:rsidR="001D0C0B">
        <w:t xml:space="preserve">. </w:t>
      </w:r>
      <w:r w:rsidR="00936BF8">
        <w:t xml:space="preserve">The Board was not comfortable with </w:t>
      </w:r>
      <w:r w:rsidR="00480501">
        <w:t xml:space="preserve">spending </w:t>
      </w:r>
      <w:r w:rsidR="00A4325F">
        <w:t>taxpayers’</w:t>
      </w:r>
      <w:r w:rsidR="00480501">
        <w:t xml:space="preserve"> mon</w:t>
      </w:r>
      <w:r w:rsidR="00D805B5">
        <w:t>ey</w:t>
      </w:r>
      <w:r w:rsidR="00480501">
        <w:t xml:space="preserve"> to </w:t>
      </w:r>
      <w:r w:rsidR="00936BF8">
        <w:t>purcha</w:t>
      </w:r>
      <w:r w:rsidR="00480501">
        <w:t>se</w:t>
      </w:r>
      <w:r w:rsidR="00936BF8">
        <w:t xml:space="preserve"> the</w:t>
      </w:r>
      <w:r w:rsidR="00AB3F8D">
        <w:t>se</w:t>
      </w:r>
      <w:r w:rsidR="00936BF8">
        <w:t xml:space="preserve"> tickets</w:t>
      </w:r>
      <w:r w:rsidR="00480501">
        <w:t>.</w:t>
      </w:r>
    </w:p>
    <w:p w14:paraId="27D94148" w14:textId="7761E655" w:rsidR="002B4399" w:rsidRDefault="002B4399" w:rsidP="00516943">
      <w:pPr>
        <w:pStyle w:val="NoSpacing"/>
        <w:ind w:left="1080"/>
      </w:pPr>
      <w:r>
        <w:t>15.</w:t>
      </w:r>
      <w:r w:rsidR="00B61AB7">
        <w:t xml:space="preserve"> </w:t>
      </w:r>
      <w:r w:rsidR="007F68DE">
        <w:t>ESSEX COUNTY FISH HATCHERY</w:t>
      </w:r>
      <w:r w:rsidR="0095328C">
        <w:t>-</w:t>
      </w:r>
      <w:r w:rsidR="00B0605D">
        <w:t xml:space="preserve">The Supervisor explained that the Fish Hatchery has had a reduction in </w:t>
      </w:r>
      <w:r w:rsidR="005D186B">
        <w:t xml:space="preserve">the type and </w:t>
      </w:r>
      <w:r w:rsidR="00A4325F">
        <w:t>number</w:t>
      </w:r>
      <w:r w:rsidR="005D3685">
        <w:t xml:space="preserve"> of fish</w:t>
      </w:r>
      <w:r w:rsidR="00EF7EBF">
        <w:t xml:space="preserve"> they raise</w:t>
      </w:r>
      <w:r w:rsidR="005D3685">
        <w:t>.</w:t>
      </w:r>
      <w:r w:rsidR="007A77C4">
        <w:t xml:space="preserve"> It</w:t>
      </w:r>
      <w:r w:rsidR="005D3685">
        <w:t xml:space="preserve"> </w:t>
      </w:r>
      <w:r w:rsidR="007A77C4">
        <w:t>s</w:t>
      </w:r>
      <w:r w:rsidR="005D3685">
        <w:t>eem</w:t>
      </w:r>
      <w:r w:rsidR="00A4325F">
        <w:t>s</w:t>
      </w:r>
      <w:r w:rsidR="005D3685">
        <w:t xml:space="preserve"> like there will be movement away from </w:t>
      </w:r>
      <w:r w:rsidR="007F1A43">
        <w:t>the County</w:t>
      </w:r>
      <w:r w:rsidR="00F56C50">
        <w:t xml:space="preserve"> </w:t>
      </w:r>
      <w:r w:rsidR="005D3685">
        <w:t>having it in Crown Point</w:t>
      </w:r>
      <w:r w:rsidR="007F1A43">
        <w:t>. Working on a</w:t>
      </w:r>
      <w:r w:rsidR="00F56C50">
        <w:t xml:space="preserve">lternative business </w:t>
      </w:r>
      <w:r w:rsidR="00951162">
        <w:t xml:space="preserve">that would supply the County but would </w:t>
      </w:r>
      <w:r w:rsidR="000C1C1E">
        <w:t xml:space="preserve">be something that would have to be paid for. </w:t>
      </w:r>
    </w:p>
    <w:p w14:paraId="18529595" w14:textId="42455B9F" w:rsidR="00A4325F" w:rsidRDefault="004A03BB" w:rsidP="00516943">
      <w:pPr>
        <w:pStyle w:val="NoSpacing"/>
        <w:ind w:left="1080"/>
      </w:pPr>
      <w:r>
        <w:t>16.</w:t>
      </w:r>
      <w:r w:rsidR="00B61AB7">
        <w:t xml:space="preserve"> </w:t>
      </w:r>
      <w:r>
        <w:t xml:space="preserve">HOLIDAY WREATHS-The </w:t>
      </w:r>
      <w:r w:rsidR="00987700">
        <w:t>town</w:t>
      </w:r>
      <w:r w:rsidR="00CB03E5">
        <w:t xml:space="preserve"> has</w:t>
      </w:r>
      <w:r w:rsidR="00987700">
        <w:t xml:space="preserve"> budgeted</w:t>
      </w:r>
      <w:r w:rsidR="00EA7F57">
        <w:t xml:space="preserve"> to purchase another dozen wreaths. The cost is $6500.00.</w:t>
      </w:r>
      <w:r w:rsidR="00C804E8">
        <w:t xml:space="preserve"> </w:t>
      </w:r>
      <w:r w:rsidR="00DF28F5">
        <w:t>12 of the old ones will be phased out.</w:t>
      </w:r>
    </w:p>
    <w:p w14:paraId="612E6E3D" w14:textId="30FF39E1" w:rsidR="00DE7ACA" w:rsidRDefault="00DE7ACA" w:rsidP="00516943">
      <w:pPr>
        <w:pStyle w:val="NoSpacing"/>
        <w:ind w:left="1080"/>
      </w:pPr>
      <w:r>
        <w:t>-Councilperson Bailey asked how many the town currently has and was told there were 50 old ones</w:t>
      </w:r>
      <w:r w:rsidR="00BC4855">
        <w:t xml:space="preserve"> and 12 new </w:t>
      </w:r>
      <w:r w:rsidR="00120F89">
        <w:t>ones</w:t>
      </w:r>
      <w:r w:rsidR="00E40663">
        <w:t xml:space="preserve">. The Supervisor </w:t>
      </w:r>
      <w:r w:rsidR="00120F89">
        <w:t>said</w:t>
      </w:r>
      <w:r w:rsidR="00E40663">
        <w:t xml:space="preserve"> she would like to get </w:t>
      </w:r>
      <w:r w:rsidR="00FE106A">
        <w:t>volunteers to help get a new Town Hill tree. Councilperson Wright felt the funds ha</w:t>
      </w:r>
      <w:r w:rsidR="00512B19">
        <w:t>d</w:t>
      </w:r>
      <w:r w:rsidR="00FE106A">
        <w:t xml:space="preserve"> already been set aside</w:t>
      </w:r>
      <w:r w:rsidR="00512B19">
        <w:t>. He was told the funds for the park</w:t>
      </w:r>
      <w:r w:rsidR="00996126">
        <w:t xml:space="preserve"> tree will be used but she would prefer not to use funds for the Town Hill tree as we do not own the </w:t>
      </w:r>
      <w:r w:rsidR="00120F89">
        <w:t>property, and it is currently for sale.</w:t>
      </w:r>
    </w:p>
    <w:p w14:paraId="183372E1" w14:textId="23A72B59" w:rsidR="00DF28F5" w:rsidRDefault="00DF28F5" w:rsidP="00516943">
      <w:pPr>
        <w:pStyle w:val="NoSpacing"/>
        <w:ind w:left="1080"/>
        <w:rPr>
          <w:b/>
          <w:bCs/>
        </w:rPr>
      </w:pPr>
      <w:r>
        <w:rPr>
          <w:b/>
          <w:bCs/>
        </w:rPr>
        <w:t>RESOLUTION NO. 65-25</w:t>
      </w:r>
    </w:p>
    <w:p w14:paraId="7C1D7F85" w14:textId="0852ADF1" w:rsidR="001606BC" w:rsidRDefault="00DF28F5" w:rsidP="00516943">
      <w:pPr>
        <w:pStyle w:val="NoSpacing"/>
        <w:ind w:left="1080"/>
      </w:pPr>
      <w:r>
        <w:t>Motion to spend</w:t>
      </w:r>
      <w:r w:rsidR="00232322">
        <w:t xml:space="preserve"> $6518.00 on the purchase of 12 new Christmas Wreaths</w:t>
      </w:r>
      <w:r w:rsidR="00DE18FE">
        <w:t xml:space="preserve"> with bows</w:t>
      </w:r>
      <w:r w:rsidR="00232322">
        <w:t xml:space="preserve"> offered by </w:t>
      </w:r>
      <w:r w:rsidR="00CB03E5">
        <w:t>C</w:t>
      </w:r>
      <w:r w:rsidR="00232322">
        <w:t xml:space="preserve">ouncilperson </w:t>
      </w:r>
      <w:r w:rsidR="00232322">
        <w:lastRenderedPageBreak/>
        <w:t>Morris and seconded by Councilperson Bail</w:t>
      </w:r>
      <w:r w:rsidR="00BC2C3A">
        <w:t xml:space="preserve">ey. </w:t>
      </w:r>
      <w:r w:rsidR="001606BC">
        <w:t>All in favor. Motion carried.</w:t>
      </w:r>
    </w:p>
    <w:p w14:paraId="15983881" w14:textId="77777777" w:rsidR="00A970CE" w:rsidRDefault="001606BC" w:rsidP="00516943">
      <w:pPr>
        <w:pStyle w:val="NoSpacing"/>
        <w:ind w:left="1080"/>
      </w:pPr>
      <w:r>
        <w:t>AYES-5</w:t>
      </w:r>
      <w:r>
        <w:tab/>
      </w:r>
      <w:r w:rsidR="00A970CE">
        <w:tab/>
        <w:t>Supervisor Reusser</w:t>
      </w:r>
      <w:r w:rsidR="00A970CE">
        <w:tab/>
      </w:r>
      <w:r w:rsidR="00A970CE">
        <w:tab/>
        <w:t>NAYS-0</w:t>
      </w:r>
    </w:p>
    <w:p w14:paraId="2A6B5DC7" w14:textId="77777777" w:rsidR="00A970CE" w:rsidRDefault="00A970CE" w:rsidP="00516943">
      <w:pPr>
        <w:pStyle w:val="NoSpacing"/>
        <w:ind w:left="1080"/>
      </w:pPr>
      <w:r>
        <w:tab/>
      </w:r>
      <w:r>
        <w:tab/>
      </w:r>
      <w:r>
        <w:tab/>
        <w:t>Councilperson Morris</w:t>
      </w:r>
    </w:p>
    <w:p w14:paraId="32752FEA" w14:textId="77777777" w:rsidR="00A970CE" w:rsidRDefault="00A970CE" w:rsidP="00516943">
      <w:pPr>
        <w:pStyle w:val="NoSpacing"/>
        <w:ind w:left="1080"/>
      </w:pPr>
      <w:r>
        <w:tab/>
      </w:r>
      <w:r>
        <w:tab/>
      </w:r>
      <w:r>
        <w:tab/>
        <w:t>Councilperson Bailey</w:t>
      </w:r>
    </w:p>
    <w:p w14:paraId="6C738BDD" w14:textId="77777777" w:rsidR="00A970CE" w:rsidRDefault="00A970CE" w:rsidP="00516943">
      <w:pPr>
        <w:pStyle w:val="NoSpacing"/>
        <w:ind w:left="1080"/>
      </w:pPr>
      <w:r>
        <w:tab/>
      </w:r>
      <w:r>
        <w:tab/>
      </w:r>
      <w:r>
        <w:tab/>
        <w:t>Councilperson Wright</w:t>
      </w:r>
    </w:p>
    <w:p w14:paraId="583A54C4" w14:textId="77777777" w:rsidR="00A970CE" w:rsidRDefault="00A970CE" w:rsidP="00516943">
      <w:pPr>
        <w:pStyle w:val="NoSpacing"/>
        <w:ind w:left="1080"/>
      </w:pPr>
      <w:r>
        <w:tab/>
      </w:r>
      <w:r>
        <w:tab/>
      </w:r>
      <w:r>
        <w:tab/>
        <w:t>Councilperson Allott</w:t>
      </w:r>
      <w:r>
        <w:tab/>
      </w:r>
    </w:p>
    <w:p w14:paraId="5081176E" w14:textId="2E8B97A6" w:rsidR="00DF28F5" w:rsidRDefault="00E45E21" w:rsidP="00516943">
      <w:pPr>
        <w:pStyle w:val="NoSpacing"/>
        <w:ind w:left="1080"/>
      </w:pPr>
      <w:r>
        <w:t>17.</w:t>
      </w:r>
      <w:r w:rsidR="00B61AB7">
        <w:t xml:space="preserve"> </w:t>
      </w:r>
      <w:r>
        <w:t xml:space="preserve">CLEANING PERSON-The </w:t>
      </w:r>
      <w:r w:rsidR="00D140B6">
        <w:t xml:space="preserve">cleaning person has </w:t>
      </w:r>
      <w:r w:rsidR="0008234C">
        <w:t>resigned,</w:t>
      </w:r>
      <w:r w:rsidR="00D140B6">
        <w:t xml:space="preserve"> and the town </w:t>
      </w:r>
      <w:r w:rsidR="00CB03E5">
        <w:t xml:space="preserve">has </w:t>
      </w:r>
      <w:r w:rsidR="00CF59EF">
        <w:t>advertised</w:t>
      </w:r>
      <w:r w:rsidR="00CB03E5">
        <w:t xml:space="preserve"> </w:t>
      </w:r>
      <w:r w:rsidR="00CF59EF">
        <w:t xml:space="preserve">for </w:t>
      </w:r>
      <w:r w:rsidR="00384F42">
        <w:t>a new one. We have 2 applications. The Supervisor would like to increase the pay from $18.00 an hour to $</w:t>
      </w:r>
      <w:r w:rsidR="00A26EBD">
        <w:t xml:space="preserve">22.00. They would be </w:t>
      </w:r>
      <w:r w:rsidR="001C099B">
        <w:t>helping to open and close the Golf Course, clean the Town Hall, Trail</w:t>
      </w:r>
      <w:r w:rsidR="005C374C">
        <w:t xml:space="preserve"> Center and the Hut at the Town Field. </w:t>
      </w:r>
      <w:r w:rsidR="00DF28F5">
        <w:t xml:space="preserve"> </w:t>
      </w:r>
      <w:r w:rsidR="00FF743D">
        <w:t xml:space="preserve">Will </w:t>
      </w:r>
      <w:r w:rsidR="007D0C1F">
        <w:t>choose a cleaner and vote on at the next meeting.</w:t>
      </w:r>
    </w:p>
    <w:p w14:paraId="1ACE65CA" w14:textId="6BA4B7EC" w:rsidR="007D0C1F" w:rsidRDefault="007D0C1F" w:rsidP="00516943">
      <w:pPr>
        <w:pStyle w:val="NoSpacing"/>
        <w:ind w:left="1080"/>
      </w:pPr>
      <w:r>
        <w:t>18.</w:t>
      </w:r>
      <w:r w:rsidR="00B61AB7">
        <w:t xml:space="preserve"> </w:t>
      </w:r>
      <w:r>
        <w:t>TRAILS-</w:t>
      </w:r>
      <w:r w:rsidR="006F189C">
        <w:t>Councilperson Allott spoke. He said they had</w:t>
      </w:r>
      <w:r w:rsidR="000E38B5">
        <w:t xml:space="preserve"> monthly trail </w:t>
      </w:r>
      <w:r w:rsidR="00911376">
        <w:t>meetings</w:t>
      </w:r>
      <w:r w:rsidR="000E38B5">
        <w:t xml:space="preserve"> with about 10 people in attendance.</w:t>
      </w:r>
      <w:r w:rsidR="00E16A4A">
        <w:t xml:space="preserve"> Discussed how BETA will help support the town this year.</w:t>
      </w:r>
      <w:r w:rsidR="00DC0FCB">
        <w:t xml:space="preserve"> They will supply 3 weeks </w:t>
      </w:r>
      <w:r w:rsidR="00B43052">
        <w:t>with their trail building team here</w:t>
      </w:r>
      <w:r w:rsidR="003A070C">
        <w:t xml:space="preserve"> as well as organizing 2 volunteer days. </w:t>
      </w:r>
      <w:r w:rsidR="00983DCA">
        <w:t xml:space="preserve">Sawteeth Construction has offered to build a kiosk for </w:t>
      </w:r>
      <w:r w:rsidR="00786670">
        <w:t>the Blueberry Trail system</w:t>
      </w:r>
      <w:r w:rsidR="00B66D15">
        <w:t xml:space="preserve"> </w:t>
      </w:r>
      <w:r w:rsidR="00CF6917">
        <w:t xml:space="preserve">with the Town </w:t>
      </w:r>
      <w:r w:rsidR="005A67A7">
        <w:t>supplying the</w:t>
      </w:r>
      <w:r w:rsidR="00CF6917">
        <w:t xml:space="preserve"> </w:t>
      </w:r>
      <w:r w:rsidR="007208F3">
        <w:t>materials at a cost of about $500.00</w:t>
      </w:r>
      <w:r w:rsidR="00957557">
        <w:t xml:space="preserve">. </w:t>
      </w:r>
      <w:r w:rsidR="005A67A7">
        <w:t>He</w:t>
      </w:r>
      <w:r w:rsidR="00957557">
        <w:t xml:space="preserve"> explained where it would be placed.</w:t>
      </w:r>
    </w:p>
    <w:p w14:paraId="73E7D915" w14:textId="2179C5F2" w:rsidR="00957557" w:rsidRDefault="00994DE2" w:rsidP="00516943">
      <w:pPr>
        <w:pStyle w:val="NoSpacing"/>
        <w:ind w:left="1080"/>
      </w:pPr>
      <w:r>
        <w:t>Would like to consider putting in WIFI at the Trail Center</w:t>
      </w:r>
      <w:r w:rsidR="00DC0258">
        <w:t>.</w:t>
      </w:r>
    </w:p>
    <w:p w14:paraId="6E4842B6" w14:textId="4D04BF96" w:rsidR="00DC0258" w:rsidRDefault="00DC0258" w:rsidP="00516943">
      <w:pPr>
        <w:pStyle w:val="NoSpacing"/>
        <w:ind w:left="1080"/>
      </w:pPr>
      <w:r>
        <w:t>-Discussed closing</w:t>
      </w:r>
      <w:r w:rsidR="00856B77">
        <w:t xml:space="preserve"> Bronson Rd and the Lord Road parking lot during the muddy season</w:t>
      </w:r>
      <w:r w:rsidR="00AD6FD5">
        <w:t xml:space="preserve">. Councilperson Allott will look into this. </w:t>
      </w:r>
    </w:p>
    <w:p w14:paraId="470CB21B" w14:textId="7A176AEC" w:rsidR="00D04120" w:rsidRDefault="00D04120" w:rsidP="00516943">
      <w:pPr>
        <w:pStyle w:val="NoSpacing"/>
        <w:ind w:left="1080"/>
      </w:pPr>
      <w:r>
        <w:t>-Councilperson Bailey asked if there was a formal pro</w:t>
      </w:r>
      <w:r w:rsidR="00844784">
        <w:t>cess for booking a meeting or such at the Hub and was told not yet</w:t>
      </w:r>
      <w:r w:rsidR="004B0016">
        <w:t xml:space="preserve"> but need to do a </w:t>
      </w:r>
      <w:r w:rsidR="006B7ACE">
        <w:t>sign-up</w:t>
      </w:r>
      <w:r w:rsidR="004B0016">
        <w:t xml:space="preserve"> calendar. </w:t>
      </w:r>
    </w:p>
    <w:p w14:paraId="2D7C6F97" w14:textId="42CE7F21" w:rsidR="00B61AB7" w:rsidRDefault="00B61AB7" w:rsidP="00516943">
      <w:pPr>
        <w:pStyle w:val="NoSpacing"/>
        <w:ind w:left="1080"/>
      </w:pPr>
      <w:r>
        <w:t xml:space="preserve">19. </w:t>
      </w:r>
      <w:r w:rsidR="006B7ACE">
        <w:t xml:space="preserve">YOUTH COMMISSION-The Supervisor said that the town has their </w:t>
      </w:r>
      <w:r w:rsidR="00C52000">
        <w:t>contribution to support Youth Commission</w:t>
      </w:r>
      <w:r w:rsidR="00A92D1C">
        <w:t xml:space="preserve"> listed</w:t>
      </w:r>
      <w:r w:rsidR="00561AEA">
        <w:t xml:space="preserve"> in </w:t>
      </w:r>
      <w:r w:rsidR="00120857">
        <w:t>tonight’s</w:t>
      </w:r>
      <w:r w:rsidR="00561AEA">
        <w:t xml:space="preserve"> invoices</w:t>
      </w:r>
      <w:r w:rsidR="00C52000">
        <w:t xml:space="preserve">. </w:t>
      </w:r>
    </w:p>
    <w:p w14:paraId="692779B6" w14:textId="6068C3A2" w:rsidR="00561AEA" w:rsidRDefault="00561AEA" w:rsidP="00516943">
      <w:pPr>
        <w:pStyle w:val="NoSpacing"/>
        <w:ind w:left="1080"/>
      </w:pPr>
      <w:r>
        <w:lastRenderedPageBreak/>
        <w:t xml:space="preserve">-Paige </w:t>
      </w:r>
      <w:r w:rsidR="00120857">
        <w:t>Saltamach</w:t>
      </w:r>
      <w:r>
        <w:t xml:space="preserve"> spoke and said that Baseball</w:t>
      </w:r>
      <w:r w:rsidR="00120857">
        <w:t xml:space="preserve"> and Softball</w:t>
      </w:r>
      <w:r>
        <w:t xml:space="preserve"> </w:t>
      </w:r>
      <w:r w:rsidR="001345C2">
        <w:t>sign ups</w:t>
      </w:r>
      <w:r w:rsidR="00C858A4">
        <w:t xml:space="preserve"> </w:t>
      </w:r>
      <w:r w:rsidR="00A92D1C">
        <w:t>have</w:t>
      </w:r>
      <w:r w:rsidR="00120857">
        <w:t xml:space="preserve"> started</w:t>
      </w:r>
      <w:r w:rsidR="00A92D1C">
        <w:t>.</w:t>
      </w:r>
    </w:p>
    <w:p w14:paraId="492D1786" w14:textId="77777777" w:rsidR="00B34DAB" w:rsidRDefault="00B34DAB" w:rsidP="00516943">
      <w:pPr>
        <w:pStyle w:val="NoSpacing"/>
        <w:ind w:left="1080"/>
      </w:pPr>
    </w:p>
    <w:p w14:paraId="78B6A697" w14:textId="4B4DE0BF" w:rsidR="00967ADF" w:rsidRDefault="00967ADF" w:rsidP="00516943">
      <w:pPr>
        <w:pStyle w:val="NoSpacing"/>
        <w:ind w:left="1080"/>
        <w:rPr>
          <w:b/>
          <w:bCs/>
        </w:rPr>
      </w:pPr>
      <w:r>
        <w:rPr>
          <w:b/>
          <w:bCs/>
        </w:rPr>
        <w:t>FINANCIALS:</w:t>
      </w:r>
    </w:p>
    <w:p w14:paraId="6036D104" w14:textId="3ADD71C7" w:rsidR="00967ADF" w:rsidRDefault="00795FA0" w:rsidP="00516943">
      <w:pPr>
        <w:pStyle w:val="NoSpacing"/>
        <w:ind w:left="1080"/>
      </w:pPr>
      <w:r>
        <w:t>TRANSFERS</w:t>
      </w:r>
    </w:p>
    <w:p w14:paraId="52F1F8B0" w14:textId="3C20570C" w:rsidR="00795FA0" w:rsidRDefault="00795FA0" w:rsidP="00516943">
      <w:pPr>
        <w:pStyle w:val="NoSpacing"/>
        <w:ind w:left="1080"/>
      </w:pPr>
      <w:r>
        <w:t xml:space="preserve">No Transfers </w:t>
      </w:r>
      <w:r w:rsidR="00BF6537">
        <w:t>to approve this month.</w:t>
      </w:r>
    </w:p>
    <w:p w14:paraId="286F53E5" w14:textId="169102E2" w:rsidR="00AE64F6" w:rsidRDefault="00B54053" w:rsidP="00516943">
      <w:pPr>
        <w:pStyle w:val="NoSpacing"/>
        <w:ind w:left="1080"/>
      </w:pPr>
      <w:r>
        <w:t>SUPERVISORS REPORT</w:t>
      </w:r>
    </w:p>
    <w:p w14:paraId="188ACBA5" w14:textId="0840972F" w:rsidR="00BF6537" w:rsidRDefault="00BF6537" w:rsidP="00516943">
      <w:pPr>
        <w:pStyle w:val="NoSpacing"/>
        <w:ind w:left="1080"/>
        <w:rPr>
          <w:b/>
          <w:bCs/>
        </w:rPr>
      </w:pPr>
      <w:r>
        <w:rPr>
          <w:b/>
          <w:bCs/>
        </w:rPr>
        <w:t>RESOLUTION NO. 66-25</w:t>
      </w:r>
    </w:p>
    <w:p w14:paraId="30C7FE03" w14:textId="1769B3C2" w:rsidR="00BF6537" w:rsidRDefault="00BF6537" w:rsidP="00516943">
      <w:pPr>
        <w:pStyle w:val="NoSpacing"/>
        <w:ind w:left="1080"/>
      </w:pPr>
      <w:r>
        <w:t>Motion to approve the S</w:t>
      </w:r>
      <w:r w:rsidR="00AE64F6">
        <w:t>upervisors Report offered by Councilperson Allott and Seconded by Councilperson Bailey. All in favor. Motion carried.</w:t>
      </w:r>
    </w:p>
    <w:p w14:paraId="2A4CAE67" w14:textId="1365A389" w:rsidR="00B54053" w:rsidRDefault="003020A6" w:rsidP="00516943">
      <w:pPr>
        <w:pStyle w:val="NoSpacing"/>
        <w:ind w:left="1080"/>
      </w:pPr>
      <w:r>
        <w:t>AYES</w:t>
      </w:r>
      <w:r w:rsidR="00B54053">
        <w:t>-5</w:t>
      </w:r>
      <w:r w:rsidR="00B54053">
        <w:tab/>
      </w:r>
      <w:r>
        <w:tab/>
      </w:r>
      <w:r w:rsidR="00B54053">
        <w:t>Supervisor Reusser</w:t>
      </w:r>
      <w:r w:rsidR="00B54053">
        <w:tab/>
      </w:r>
      <w:r w:rsidR="00B54053">
        <w:tab/>
        <w:t>NAYS-0</w:t>
      </w:r>
    </w:p>
    <w:p w14:paraId="4694DC99" w14:textId="44F7D91A" w:rsidR="00B54053" w:rsidRDefault="00B54053" w:rsidP="00516943">
      <w:pPr>
        <w:pStyle w:val="NoSpacing"/>
        <w:ind w:left="1080"/>
      </w:pPr>
      <w:r>
        <w:tab/>
      </w:r>
      <w:r>
        <w:tab/>
      </w:r>
      <w:r w:rsidR="003020A6">
        <w:t xml:space="preserve"> </w:t>
      </w:r>
      <w:r w:rsidR="003020A6">
        <w:tab/>
      </w:r>
      <w:r>
        <w:t>Councilperson Allott</w:t>
      </w:r>
    </w:p>
    <w:p w14:paraId="05CB0679" w14:textId="7350A3F1" w:rsidR="00B54053" w:rsidRDefault="00B54053" w:rsidP="00516943">
      <w:pPr>
        <w:pStyle w:val="NoSpacing"/>
        <w:ind w:left="1080"/>
      </w:pPr>
      <w:r>
        <w:tab/>
      </w:r>
      <w:r>
        <w:tab/>
      </w:r>
      <w:r w:rsidR="003020A6">
        <w:tab/>
      </w:r>
      <w:r>
        <w:t xml:space="preserve">Councilperson </w:t>
      </w:r>
      <w:r w:rsidR="00742BDC">
        <w:t>Bailey</w:t>
      </w:r>
    </w:p>
    <w:p w14:paraId="11214027" w14:textId="77AE4B29" w:rsidR="00742BDC" w:rsidRDefault="00742BDC" w:rsidP="00516943">
      <w:pPr>
        <w:pStyle w:val="NoSpacing"/>
        <w:ind w:left="1080"/>
      </w:pPr>
      <w:r>
        <w:tab/>
      </w:r>
      <w:r>
        <w:tab/>
      </w:r>
      <w:r w:rsidR="003020A6">
        <w:tab/>
      </w:r>
      <w:r>
        <w:t>Councilperson Wright</w:t>
      </w:r>
    </w:p>
    <w:p w14:paraId="2FBB982D" w14:textId="74865269" w:rsidR="00742BDC" w:rsidRDefault="00742BDC" w:rsidP="00516943">
      <w:pPr>
        <w:pStyle w:val="NoSpacing"/>
        <w:ind w:left="1080"/>
      </w:pPr>
      <w:r>
        <w:tab/>
      </w:r>
      <w:r>
        <w:tab/>
      </w:r>
      <w:r w:rsidR="003020A6">
        <w:tab/>
      </w:r>
      <w:r>
        <w:t>Councilperson Morris</w:t>
      </w:r>
    </w:p>
    <w:p w14:paraId="79D41BF0" w14:textId="13F9EE21" w:rsidR="00742BDC" w:rsidRDefault="00742BDC" w:rsidP="00516943">
      <w:pPr>
        <w:pStyle w:val="NoSpacing"/>
        <w:ind w:left="1080"/>
      </w:pPr>
      <w:r>
        <w:t>PAY ALL BILLS</w:t>
      </w:r>
    </w:p>
    <w:p w14:paraId="57A3971F" w14:textId="1D2C5242" w:rsidR="00742BDC" w:rsidRDefault="00742BDC" w:rsidP="00516943">
      <w:pPr>
        <w:pStyle w:val="NoSpacing"/>
        <w:ind w:left="1080"/>
        <w:rPr>
          <w:b/>
          <w:bCs/>
        </w:rPr>
      </w:pPr>
      <w:r>
        <w:rPr>
          <w:b/>
          <w:bCs/>
        </w:rPr>
        <w:t>RESOLUTION NO. 67-25</w:t>
      </w:r>
    </w:p>
    <w:p w14:paraId="1F15A2A5" w14:textId="7234CED0" w:rsidR="00742BDC" w:rsidRDefault="003A6DB1" w:rsidP="00516943">
      <w:pPr>
        <w:pStyle w:val="NoSpacing"/>
        <w:ind w:left="1080"/>
      </w:pPr>
      <w:r>
        <w:t xml:space="preserve">Motion to pay all bills for Abstract </w:t>
      </w:r>
      <w:r w:rsidR="003D6E26">
        <w:t>#3 ABS 87 to 134 offered by Councilperson Bailey and seconded by Councilperson Morris. All in favor. Motion carried.</w:t>
      </w:r>
    </w:p>
    <w:p w14:paraId="47E92AA3" w14:textId="77777777" w:rsidR="007C4FE5" w:rsidRDefault="003020A6" w:rsidP="00516943">
      <w:pPr>
        <w:pStyle w:val="NoSpacing"/>
        <w:ind w:left="1080"/>
      </w:pPr>
      <w:r>
        <w:t>AYES-5</w:t>
      </w:r>
      <w:r>
        <w:tab/>
      </w:r>
      <w:r>
        <w:tab/>
      </w:r>
      <w:r w:rsidR="007C4FE5">
        <w:t>Supervisor Reusser</w:t>
      </w:r>
      <w:r w:rsidR="007C4FE5">
        <w:tab/>
      </w:r>
      <w:r w:rsidR="007C4FE5">
        <w:tab/>
        <w:t>NAYS-0</w:t>
      </w:r>
    </w:p>
    <w:p w14:paraId="683BCEB2" w14:textId="0BB65B60" w:rsidR="007C4FE5" w:rsidRDefault="007C4FE5" w:rsidP="00516943">
      <w:pPr>
        <w:pStyle w:val="NoSpacing"/>
        <w:ind w:left="1080"/>
      </w:pPr>
      <w:r>
        <w:tab/>
      </w:r>
      <w:r>
        <w:tab/>
      </w:r>
      <w:r>
        <w:tab/>
        <w:t>Councilperson Bailey</w:t>
      </w:r>
    </w:p>
    <w:p w14:paraId="300DB0D4" w14:textId="48495D15" w:rsidR="007C4FE5" w:rsidRDefault="007C4FE5" w:rsidP="00516943">
      <w:pPr>
        <w:pStyle w:val="NoSpacing"/>
        <w:ind w:left="1080"/>
      </w:pPr>
      <w:r>
        <w:tab/>
      </w:r>
      <w:r>
        <w:tab/>
      </w:r>
      <w:r>
        <w:tab/>
        <w:t>Councilperson Morris</w:t>
      </w:r>
    </w:p>
    <w:p w14:paraId="1BDAEE7D" w14:textId="27D02756" w:rsidR="007C4FE5" w:rsidRDefault="007C4FE5" w:rsidP="00516943">
      <w:pPr>
        <w:pStyle w:val="NoSpacing"/>
        <w:ind w:left="1080"/>
      </w:pPr>
      <w:r>
        <w:tab/>
      </w:r>
      <w:r>
        <w:tab/>
      </w:r>
      <w:r>
        <w:tab/>
        <w:t xml:space="preserve">Councilperson </w:t>
      </w:r>
      <w:r w:rsidR="00B5539A">
        <w:t>Allott</w:t>
      </w:r>
    </w:p>
    <w:p w14:paraId="4A1968AF" w14:textId="06A1CA39" w:rsidR="00B5539A" w:rsidRDefault="00B5539A" w:rsidP="00516943">
      <w:pPr>
        <w:pStyle w:val="NoSpacing"/>
        <w:ind w:left="1080"/>
      </w:pPr>
      <w:r>
        <w:tab/>
      </w:r>
      <w:r>
        <w:tab/>
      </w:r>
      <w:r>
        <w:tab/>
        <w:t>Councilperson Wright</w:t>
      </w:r>
    </w:p>
    <w:p w14:paraId="77C12A61" w14:textId="22AC3F66" w:rsidR="00B5539A" w:rsidRDefault="00B5539A" w:rsidP="00516943">
      <w:pPr>
        <w:pStyle w:val="NoSpacing"/>
        <w:ind w:left="1080"/>
      </w:pPr>
      <w:r>
        <w:t>Resolved that the following bills be paid:</w:t>
      </w:r>
    </w:p>
    <w:p w14:paraId="05AFB9D1" w14:textId="41B59946" w:rsidR="00B5539A" w:rsidRDefault="005E4B67" w:rsidP="00516943">
      <w:pPr>
        <w:pStyle w:val="NoSpacing"/>
        <w:ind w:left="1080"/>
      </w:pPr>
      <w:r>
        <w:tab/>
      </w:r>
      <w:r>
        <w:tab/>
      </w:r>
      <w:r>
        <w:tab/>
      </w:r>
      <w:r w:rsidR="00B222F8">
        <w:tab/>
      </w:r>
      <w:r w:rsidR="009052F0">
        <w:t xml:space="preserve">   </w:t>
      </w:r>
      <w:r w:rsidR="00B222F8">
        <w:t xml:space="preserve"> </w:t>
      </w:r>
      <w:r w:rsidR="00AF2A8A">
        <w:t>Paid</w:t>
      </w:r>
      <w:r w:rsidR="009052F0">
        <w:t>:</w:t>
      </w:r>
      <w:r w:rsidR="00B222F8">
        <w:tab/>
      </w:r>
      <w:r w:rsidR="00A471FE">
        <w:tab/>
      </w:r>
      <w:r w:rsidR="00AF2A8A">
        <w:tab/>
        <w:t>Unpaid:</w:t>
      </w:r>
      <w:r w:rsidR="00AF2A8A">
        <w:tab/>
      </w:r>
    </w:p>
    <w:p w14:paraId="5C9FFF70" w14:textId="0109E799" w:rsidR="00A471FE" w:rsidRDefault="001C7D55" w:rsidP="00516943">
      <w:pPr>
        <w:pStyle w:val="NoSpacing"/>
        <w:ind w:left="1080"/>
      </w:pPr>
      <w:r>
        <w:t>General Fund</w:t>
      </w:r>
      <w:r w:rsidR="00A471FE">
        <w:tab/>
      </w:r>
      <w:r w:rsidR="004A0F9C">
        <w:tab/>
      </w:r>
      <w:r w:rsidR="004A0F9C">
        <w:tab/>
      </w:r>
      <w:r w:rsidR="00A471FE">
        <w:tab/>
      </w:r>
      <w:r w:rsidR="009052F0">
        <w:t xml:space="preserve">           </w:t>
      </w:r>
      <w:r w:rsidR="00A471FE">
        <w:t xml:space="preserve">$ </w:t>
      </w:r>
      <w:r w:rsidR="00A75CDD">
        <w:t>96,297.91</w:t>
      </w:r>
    </w:p>
    <w:p w14:paraId="6877AA6E" w14:textId="55179AA5" w:rsidR="00A75CDD" w:rsidRDefault="00A75CDD" w:rsidP="00516943">
      <w:pPr>
        <w:pStyle w:val="NoSpacing"/>
        <w:ind w:left="1080"/>
      </w:pPr>
      <w:r>
        <w:t>Highway Fund</w:t>
      </w:r>
      <w:r w:rsidR="004A0F9C">
        <w:tab/>
      </w:r>
      <w:r w:rsidR="009052F0">
        <w:t xml:space="preserve">   </w:t>
      </w:r>
      <w:r w:rsidR="00422E5E">
        <w:t xml:space="preserve"> </w:t>
      </w:r>
      <w:r w:rsidR="007245BA">
        <w:t>$  1,033.00</w:t>
      </w:r>
      <w:r w:rsidR="007245BA">
        <w:tab/>
      </w:r>
      <w:r w:rsidR="009052F0">
        <w:t xml:space="preserve">           </w:t>
      </w:r>
      <w:r w:rsidR="007245BA">
        <w:t>$ 13,818.20</w:t>
      </w:r>
    </w:p>
    <w:p w14:paraId="5140BD31" w14:textId="653BD75D" w:rsidR="007245BA" w:rsidRDefault="007245BA" w:rsidP="00516943">
      <w:pPr>
        <w:pStyle w:val="NoSpacing"/>
        <w:ind w:left="1080"/>
      </w:pPr>
      <w:r>
        <w:t>Sidewalk District</w:t>
      </w:r>
      <w:r>
        <w:tab/>
      </w:r>
      <w:r>
        <w:tab/>
      </w:r>
      <w:r>
        <w:tab/>
      </w:r>
      <w:r>
        <w:tab/>
      </w:r>
      <w:r w:rsidR="009052F0">
        <w:t xml:space="preserve">           </w:t>
      </w:r>
      <w:r>
        <w:t>$</w:t>
      </w:r>
      <w:r w:rsidR="00B1233A">
        <w:t xml:space="preserve">          32.75</w:t>
      </w:r>
    </w:p>
    <w:p w14:paraId="543C5739" w14:textId="399C5BED" w:rsidR="00B1233A" w:rsidRDefault="00B1233A" w:rsidP="00516943">
      <w:pPr>
        <w:pStyle w:val="NoSpacing"/>
        <w:ind w:left="1080"/>
      </w:pPr>
      <w:r>
        <w:t xml:space="preserve">Garbage District </w:t>
      </w:r>
      <w:r>
        <w:tab/>
      </w:r>
      <w:r>
        <w:tab/>
      </w:r>
      <w:r>
        <w:tab/>
      </w:r>
      <w:r>
        <w:tab/>
      </w:r>
      <w:r w:rsidR="009052F0">
        <w:t xml:space="preserve">           </w:t>
      </w:r>
      <w:r>
        <w:t>$</w:t>
      </w:r>
      <w:r w:rsidR="00942CE0">
        <w:t xml:space="preserve">          </w:t>
      </w:r>
      <w:r w:rsidR="008606F7">
        <w:t>56.32</w:t>
      </w:r>
    </w:p>
    <w:p w14:paraId="6EDBB2AB" w14:textId="68196C1E" w:rsidR="008606F7" w:rsidRDefault="008606F7" w:rsidP="00516943">
      <w:pPr>
        <w:pStyle w:val="NoSpacing"/>
        <w:ind w:left="1080"/>
      </w:pPr>
      <w:r>
        <w:t xml:space="preserve">Lighting District  </w:t>
      </w:r>
      <w:r>
        <w:tab/>
      </w:r>
      <w:r>
        <w:tab/>
      </w:r>
      <w:r>
        <w:tab/>
      </w:r>
      <w:r>
        <w:tab/>
      </w:r>
      <w:r w:rsidR="009052F0">
        <w:t xml:space="preserve">           </w:t>
      </w:r>
      <w:r>
        <w:t>$</w:t>
      </w:r>
      <w:r w:rsidR="002D5A10">
        <w:t xml:space="preserve">    1,258.79</w:t>
      </w:r>
    </w:p>
    <w:p w14:paraId="447E7D80" w14:textId="3C178EC2" w:rsidR="001D202C" w:rsidRDefault="001D202C" w:rsidP="00516943">
      <w:pPr>
        <w:pStyle w:val="NoSpacing"/>
        <w:ind w:left="1080"/>
      </w:pPr>
      <w:r>
        <w:lastRenderedPageBreak/>
        <w:t>Fire District</w:t>
      </w:r>
      <w:r>
        <w:tab/>
      </w:r>
      <w:r>
        <w:tab/>
      </w:r>
      <w:r w:rsidR="009052F0">
        <w:t xml:space="preserve">  </w:t>
      </w:r>
      <w:r w:rsidR="00422E5E">
        <w:t xml:space="preserve"> </w:t>
      </w:r>
      <w:r w:rsidR="009052F0">
        <w:t xml:space="preserve"> </w:t>
      </w:r>
      <w:r>
        <w:t>$149,671.00</w:t>
      </w:r>
      <w:r>
        <w:tab/>
      </w:r>
      <w:r>
        <w:tab/>
      </w:r>
      <w:r>
        <w:tab/>
      </w:r>
      <w:r>
        <w:tab/>
      </w:r>
      <w:r>
        <w:tab/>
      </w:r>
      <w:r>
        <w:tab/>
      </w:r>
    </w:p>
    <w:p w14:paraId="1CD7DAF2" w14:textId="58629805" w:rsidR="001D202C" w:rsidRDefault="004204F8" w:rsidP="00516943">
      <w:pPr>
        <w:pStyle w:val="NoSpacing"/>
        <w:ind w:left="1080"/>
      </w:pPr>
      <w:r>
        <w:t>Water District 3</w:t>
      </w:r>
      <w:r>
        <w:tab/>
      </w:r>
      <w:r>
        <w:tab/>
      </w:r>
      <w:r>
        <w:tab/>
      </w:r>
      <w:r>
        <w:tab/>
      </w:r>
      <w:r w:rsidR="009052F0">
        <w:t xml:space="preserve">           </w:t>
      </w:r>
      <w:r>
        <w:t>$     5,691.91</w:t>
      </w:r>
    </w:p>
    <w:p w14:paraId="6C70A835" w14:textId="4C69945E" w:rsidR="004204F8" w:rsidRDefault="00422E5E" w:rsidP="00516943">
      <w:pPr>
        <w:pStyle w:val="NoSpacing"/>
        <w:ind w:left="1080"/>
      </w:pPr>
      <w:r>
        <w:t xml:space="preserve">Ambulance </w:t>
      </w:r>
      <w:r w:rsidR="009052F0">
        <w:t xml:space="preserve">District   </w:t>
      </w:r>
      <w:r>
        <w:t>$</w:t>
      </w:r>
      <w:r w:rsidR="009052F0">
        <w:t>216</w:t>
      </w:r>
      <w:r w:rsidR="003A7866">
        <w:t>,</w:t>
      </w:r>
      <w:r w:rsidR="009052F0">
        <w:t>671.00</w:t>
      </w:r>
    </w:p>
    <w:p w14:paraId="457726EC" w14:textId="4E0DF42C" w:rsidR="006117F8" w:rsidRDefault="003A7866" w:rsidP="00516943">
      <w:pPr>
        <w:pStyle w:val="NoSpacing"/>
        <w:ind w:left="1080"/>
      </w:pPr>
      <w:r>
        <w:t>Total</w:t>
      </w:r>
      <w:r>
        <w:tab/>
      </w:r>
      <w:r>
        <w:tab/>
      </w:r>
      <w:r w:rsidR="00262FB5">
        <w:t xml:space="preserve">  </w:t>
      </w:r>
      <w:r w:rsidR="00262FB5">
        <w:tab/>
        <w:t xml:space="preserve">     </w:t>
      </w:r>
      <w:r>
        <w:t>$367,375.00</w:t>
      </w:r>
      <w:r>
        <w:tab/>
      </w:r>
      <w:r>
        <w:tab/>
        <w:t>$117,155.88</w:t>
      </w:r>
    </w:p>
    <w:p w14:paraId="7FA1A0A5" w14:textId="6B29B1FF" w:rsidR="00756F17" w:rsidRDefault="00FE281A" w:rsidP="00516943">
      <w:pPr>
        <w:pStyle w:val="NoSpacing"/>
        <w:ind w:left="1080"/>
        <w:rPr>
          <w:b/>
          <w:bCs/>
        </w:rPr>
      </w:pPr>
      <w:r>
        <w:rPr>
          <w:b/>
          <w:bCs/>
        </w:rPr>
        <w:t>RESOLUTION NO. 68-25</w:t>
      </w:r>
    </w:p>
    <w:p w14:paraId="10294CF5" w14:textId="02837F84" w:rsidR="00FE281A" w:rsidRDefault="00FE281A" w:rsidP="00516943">
      <w:pPr>
        <w:pStyle w:val="NoSpacing"/>
        <w:ind w:left="1080"/>
      </w:pPr>
      <w:r>
        <w:t xml:space="preserve">Motion </w:t>
      </w:r>
      <w:r w:rsidR="00AF0B14">
        <w:t xml:space="preserve">for the Town Highway </w:t>
      </w:r>
      <w:r w:rsidR="00092998">
        <w:t xml:space="preserve">Department </w:t>
      </w:r>
      <w:r w:rsidR="00AF0B14">
        <w:t xml:space="preserve">to purchase a </w:t>
      </w:r>
      <w:r w:rsidR="001A78D6">
        <w:t>cutting-edge</w:t>
      </w:r>
      <w:r w:rsidR="00AF0B14">
        <w:t xml:space="preserve"> plow offered by Councilperson </w:t>
      </w:r>
      <w:r w:rsidR="001A78D6">
        <w:t>Wright and seconded by Allott. All in favor. Motion carried.</w:t>
      </w:r>
    </w:p>
    <w:p w14:paraId="48F7740A" w14:textId="0BC8F5C7" w:rsidR="001A78D6" w:rsidRDefault="001A78D6" w:rsidP="00516943">
      <w:pPr>
        <w:pStyle w:val="NoSpacing"/>
        <w:ind w:left="1080"/>
      </w:pPr>
      <w:r>
        <w:t>AYES-5</w:t>
      </w:r>
      <w:r>
        <w:tab/>
      </w:r>
      <w:r>
        <w:tab/>
        <w:t>Supervisor Reusser</w:t>
      </w:r>
      <w:r>
        <w:tab/>
      </w:r>
      <w:r>
        <w:tab/>
        <w:t>NAYS-0</w:t>
      </w:r>
    </w:p>
    <w:p w14:paraId="32BEDCD5" w14:textId="79B7B6FF" w:rsidR="001A78D6" w:rsidRDefault="001A78D6" w:rsidP="00516943">
      <w:pPr>
        <w:pStyle w:val="NoSpacing"/>
        <w:ind w:left="1080"/>
      </w:pPr>
      <w:r>
        <w:tab/>
      </w:r>
      <w:r>
        <w:tab/>
      </w:r>
      <w:r w:rsidR="009B1FB2">
        <w:t xml:space="preserve"> </w:t>
      </w:r>
      <w:r w:rsidR="009B1FB2">
        <w:tab/>
      </w:r>
      <w:r>
        <w:t>Councilperson Wright</w:t>
      </w:r>
    </w:p>
    <w:p w14:paraId="2B855AF3" w14:textId="17F4604E" w:rsidR="001A78D6" w:rsidRDefault="001A78D6" w:rsidP="00516943">
      <w:pPr>
        <w:pStyle w:val="NoSpacing"/>
        <w:ind w:left="1080"/>
      </w:pPr>
      <w:r>
        <w:tab/>
      </w:r>
      <w:r>
        <w:tab/>
      </w:r>
      <w:r w:rsidR="009B1FB2">
        <w:tab/>
      </w:r>
      <w:r>
        <w:t>Councilperson Allott</w:t>
      </w:r>
    </w:p>
    <w:p w14:paraId="6E4DA226" w14:textId="151F59FE" w:rsidR="001A78D6" w:rsidRDefault="001A78D6" w:rsidP="00516943">
      <w:pPr>
        <w:pStyle w:val="NoSpacing"/>
        <w:ind w:left="1080"/>
      </w:pPr>
      <w:r>
        <w:tab/>
      </w:r>
      <w:r>
        <w:tab/>
      </w:r>
      <w:r w:rsidR="009B1FB2">
        <w:tab/>
      </w:r>
      <w:r>
        <w:t>Councilperson Morris</w:t>
      </w:r>
    </w:p>
    <w:p w14:paraId="4BB6661A" w14:textId="6ECC2DF4" w:rsidR="001A78D6" w:rsidRDefault="001A78D6" w:rsidP="00516943">
      <w:pPr>
        <w:pStyle w:val="NoSpacing"/>
        <w:ind w:left="1080"/>
      </w:pPr>
      <w:r>
        <w:tab/>
      </w:r>
      <w:r>
        <w:tab/>
      </w:r>
      <w:r w:rsidR="009B1FB2">
        <w:tab/>
      </w:r>
      <w:r>
        <w:t>Councilperson</w:t>
      </w:r>
      <w:r w:rsidR="00905FEC">
        <w:t xml:space="preserve"> Bailey</w:t>
      </w:r>
    </w:p>
    <w:p w14:paraId="6A4BEDD0" w14:textId="4CDB2BB5" w:rsidR="00905FEC" w:rsidRDefault="00905FEC" w:rsidP="00516943">
      <w:pPr>
        <w:pStyle w:val="NoSpacing"/>
        <w:ind w:left="1080"/>
        <w:rPr>
          <w:b/>
          <w:bCs/>
        </w:rPr>
      </w:pPr>
      <w:r>
        <w:rPr>
          <w:b/>
          <w:bCs/>
        </w:rPr>
        <w:t>RESOLUTION NO. 69-25</w:t>
      </w:r>
    </w:p>
    <w:p w14:paraId="2302B5F0" w14:textId="5BA92B03" w:rsidR="00905FEC" w:rsidRDefault="00905FEC" w:rsidP="00516943">
      <w:pPr>
        <w:pStyle w:val="NoSpacing"/>
        <w:ind w:left="1080"/>
      </w:pPr>
      <w:r>
        <w:t xml:space="preserve">Motion to </w:t>
      </w:r>
      <w:r w:rsidR="00CA1323">
        <w:t xml:space="preserve">request </w:t>
      </w:r>
      <w:r w:rsidR="000D35FD">
        <w:t>RFPs</w:t>
      </w:r>
      <w:r w:rsidR="00CA1323">
        <w:t xml:space="preserve"> for a new </w:t>
      </w:r>
      <w:r w:rsidR="00A77AF2">
        <w:t xml:space="preserve">Highway truck with plow and sander offered by Councilperson Morris and seconded by Councilperson </w:t>
      </w:r>
      <w:r w:rsidR="00937E75">
        <w:t>Allott. All in favor. Motion carried.</w:t>
      </w:r>
    </w:p>
    <w:p w14:paraId="5A2EEF5E" w14:textId="57998456" w:rsidR="00937E75" w:rsidRDefault="00937E75" w:rsidP="00516943">
      <w:pPr>
        <w:pStyle w:val="NoSpacing"/>
        <w:ind w:left="1080"/>
      </w:pPr>
      <w:r>
        <w:t>AYES-5</w:t>
      </w:r>
      <w:r>
        <w:tab/>
      </w:r>
      <w:r>
        <w:tab/>
      </w:r>
      <w:r w:rsidR="009B1FB2">
        <w:t>Supervisor Reusser</w:t>
      </w:r>
      <w:r w:rsidR="009B1FB2">
        <w:tab/>
      </w:r>
      <w:r w:rsidR="009B1FB2">
        <w:tab/>
        <w:t>NAYS-0</w:t>
      </w:r>
    </w:p>
    <w:p w14:paraId="2B8F5207" w14:textId="2C2EDDCD" w:rsidR="008D77B5" w:rsidRDefault="009B1FB2" w:rsidP="008D77B5">
      <w:pPr>
        <w:pStyle w:val="NoSpacing"/>
        <w:ind w:left="1080"/>
      </w:pPr>
      <w:r>
        <w:tab/>
      </w:r>
      <w:r>
        <w:tab/>
      </w:r>
      <w:r>
        <w:tab/>
      </w:r>
      <w:r w:rsidR="008D77B5">
        <w:t>Councilperson Morris</w:t>
      </w:r>
    </w:p>
    <w:p w14:paraId="11449880" w14:textId="39323192" w:rsidR="008D77B5" w:rsidRDefault="008D77B5" w:rsidP="00516943">
      <w:pPr>
        <w:pStyle w:val="NoSpacing"/>
        <w:ind w:left="1080"/>
      </w:pPr>
      <w:r>
        <w:tab/>
      </w:r>
      <w:r>
        <w:tab/>
      </w:r>
      <w:r>
        <w:tab/>
        <w:t>Councilperson Allott</w:t>
      </w:r>
    </w:p>
    <w:p w14:paraId="20F29776" w14:textId="4389E34B" w:rsidR="008D77B5" w:rsidRDefault="008D77B5" w:rsidP="00516943">
      <w:pPr>
        <w:pStyle w:val="NoSpacing"/>
        <w:ind w:left="1080"/>
      </w:pPr>
      <w:r>
        <w:tab/>
      </w:r>
      <w:r>
        <w:tab/>
      </w:r>
      <w:r>
        <w:tab/>
        <w:t>Councilperson Bailey</w:t>
      </w:r>
    </w:p>
    <w:p w14:paraId="362EBE03" w14:textId="118F79B4" w:rsidR="008D77B5" w:rsidRDefault="008D77B5" w:rsidP="00516943">
      <w:pPr>
        <w:pStyle w:val="NoSpacing"/>
        <w:ind w:left="1080"/>
      </w:pPr>
      <w:r>
        <w:tab/>
      </w:r>
      <w:r>
        <w:tab/>
      </w:r>
      <w:r>
        <w:tab/>
        <w:t>Councilperson Wright</w:t>
      </w:r>
    </w:p>
    <w:p w14:paraId="5A1787F0" w14:textId="048C6B4E" w:rsidR="008D77B5" w:rsidRDefault="009D12A9" w:rsidP="00516943">
      <w:pPr>
        <w:pStyle w:val="NoSpacing"/>
        <w:ind w:left="1080"/>
        <w:rPr>
          <w:b/>
          <w:bCs/>
        </w:rPr>
      </w:pPr>
      <w:r>
        <w:rPr>
          <w:b/>
          <w:bCs/>
        </w:rPr>
        <w:t>RESOLUTION NO. 70-25</w:t>
      </w:r>
    </w:p>
    <w:p w14:paraId="25E1A140" w14:textId="7504A27D" w:rsidR="009D12A9" w:rsidRPr="009D12A9" w:rsidRDefault="009D12A9" w:rsidP="00516943">
      <w:pPr>
        <w:pStyle w:val="NoSpacing"/>
        <w:ind w:left="1080"/>
      </w:pPr>
      <w:r>
        <w:t xml:space="preserve">Motion for the Highway </w:t>
      </w:r>
      <w:r w:rsidR="00C15596">
        <w:t>to adopt a Maintenance Policy</w:t>
      </w:r>
    </w:p>
    <w:p w14:paraId="427182EE" w14:textId="69E9F15E" w:rsidR="00C15596" w:rsidRDefault="00C37FA6" w:rsidP="00516943">
      <w:pPr>
        <w:pStyle w:val="NoSpacing"/>
        <w:ind w:left="1080"/>
      </w:pPr>
      <w:r>
        <w:t>o</w:t>
      </w:r>
      <w:r w:rsidR="00C15596">
        <w:t>ffered by Councilperson Morris and seconded by Councilperson Bailey. All in favor. Motion carried.</w:t>
      </w:r>
    </w:p>
    <w:p w14:paraId="6549C5CB" w14:textId="77777777" w:rsidR="00C15596" w:rsidRDefault="00C15596" w:rsidP="00516943">
      <w:pPr>
        <w:pStyle w:val="NoSpacing"/>
        <w:ind w:left="1080"/>
      </w:pPr>
      <w:r>
        <w:t>AYES-5</w:t>
      </w:r>
      <w:r>
        <w:tab/>
      </w:r>
      <w:r>
        <w:tab/>
        <w:t>Supervisor Reusser</w:t>
      </w:r>
      <w:r>
        <w:tab/>
      </w:r>
      <w:r>
        <w:tab/>
        <w:t>NAYS-0</w:t>
      </w:r>
    </w:p>
    <w:p w14:paraId="5C02535C" w14:textId="77777777" w:rsidR="00C15596" w:rsidRDefault="00C15596" w:rsidP="00516943">
      <w:pPr>
        <w:pStyle w:val="NoSpacing"/>
        <w:ind w:left="1080"/>
      </w:pPr>
      <w:r>
        <w:tab/>
      </w:r>
      <w:r>
        <w:tab/>
      </w:r>
      <w:r>
        <w:tab/>
        <w:t>Councilperson Morris</w:t>
      </w:r>
    </w:p>
    <w:p w14:paraId="7D1242A4" w14:textId="77777777" w:rsidR="00C15596" w:rsidRDefault="00C15596" w:rsidP="00516943">
      <w:pPr>
        <w:pStyle w:val="NoSpacing"/>
        <w:ind w:left="1080"/>
      </w:pPr>
      <w:r>
        <w:tab/>
      </w:r>
      <w:r>
        <w:tab/>
      </w:r>
      <w:r>
        <w:tab/>
        <w:t>Councilperson Bailey</w:t>
      </w:r>
    </w:p>
    <w:p w14:paraId="179E5786" w14:textId="77777777" w:rsidR="00C15596" w:rsidRDefault="00C15596" w:rsidP="00516943">
      <w:pPr>
        <w:pStyle w:val="NoSpacing"/>
        <w:ind w:left="1080"/>
      </w:pPr>
      <w:r>
        <w:tab/>
      </w:r>
      <w:r>
        <w:tab/>
      </w:r>
      <w:r>
        <w:tab/>
        <w:t>Councilperson Wright</w:t>
      </w:r>
    </w:p>
    <w:p w14:paraId="27125CD6" w14:textId="77777777" w:rsidR="00C15596" w:rsidRDefault="00C15596" w:rsidP="00516943">
      <w:pPr>
        <w:pStyle w:val="NoSpacing"/>
        <w:ind w:left="1080"/>
      </w:pPr>
      <w:r>
        <w:tab/>
      </w:r>
      <w:r>
        <w:tab/>
      </w:r>
      <w:r>
        <w:tab/>
        <w:t>Councilperson Allott</w:t>
      </w:r>
    </w:p>
    <w:p w14:paraId="2F746009" w14:textId="2C807032" w:rsidR="002B298E" w:rsidRDefault="00ED1BDA" w:rsidP="00516943">
      <w:pPr>
        <w:pStyle w:val="NoSpacing"/>
        <w:ind w:left="1080"/>
      </w:pPr>
      <w:r>
        <w:t xml:space="preserve">-Councilperson Wright asked where the town was on </w:t>
      </w:r>
      <w:r w:rsidR="00DB293D">
        <w:t>its</w:t>
      </w:r>
      <w:r>
        <w:t xml:space="preserve"> Employ</w:t>
      </w:r>
      <w:r w:rsidR="00092998">
        <w:t>ee</w:t>
      </w:r>
      <w:r>
        <w:t xml:space="preserve"> Pol</w:t>
      </w:r>
      <w:r w:rsidR="002B298E">
        <w:t>icy and was told it is being worked on.</w:t>
      </w:r>
    </w:p>
    <w:p w14:paraId="74E6E79E" w14:textId="2C309B93" w:rsidR="00A353F2" w:rsidRDefault="002B298E" w:rsidP="00516943">
      <w:pPr>
        <w:pStyle w:val="NoSpacing"/>
        <w:ind w:left="1080"/>
      </w:pPr>
      <w:r>
        <w:lastRenderedPageBreak/>
        <w:t>-</w:t>
      </w:r>
      <w:r w:rsidR="00F922EA">
        <w:t xml:space="preserve">He also stated that the </w:t>
      </w:r>
      <w:r w:rsidR="00667C6B">
        <w:t xml:space="preserve">town </w:t>
      </w:r>
      <w:r w:rsidR="00F922EA">
        <w:t xml:space="preserve">sidewalks need to be </w:t>
      </w:r>
      <w:r w:rsidR="00667C6B">
        <w:t>repaired</w:t>
      </w:r>
      <w:r w:rsidR="00F922EA">
        <w:t>.</w:t>
      </w:r>
      <w:r w:rsidR="00096B44">
        <w:t xml:space="preserve"> Discussion on this. </w:t>
      </w:r>
    </w:p>
    <w:p w14:paraId="05AA0479" w14:textId="40E2887E" w:rsidR="00FD2A4D" w:rsidRDefault="00A353F2" w:rsidP="00516943">
      <w:pPr>
        <w:pStyle w:val="NoSpacing"/>
        <w:ind w:left="1080"/>
      </w:pPr>
      <w:r>
        <w:t>-</w:t>
      </w:r>
      <w:r w:rsidR="00F80C30">
        <w:t xml:space="preserve">Councilperson Morris </w:t>
      </w:r>
      <w:r w:rsidR="000D35FD">
        <w:t>questioned</w:t>
      </w:r>
      <w:r w:rsidR="003742D2">
        <w:t xml:space="preserve"> if an Excavator should be leased or purchased</w:t>
      </w:r>
      <w:r w:rsidR="00A255F8">
        <w:t>. Discussed leasing one.</w:t>
      </w:r>
    </w:p>
    <w:p w14:paraId="3767077E" w14:textId="77777777" w:rsidR="00FD2A4D" w:rsidRDefault="00FD2A4D" w:rsidP="00516943">
      <w:pPr>
        <w:pStyle w:val="NoSpacing"/>
        <w:ind w:left="1080"/>
        <w:rPr>
          <w:b/>
          <w:bCs/>
        </w:rPr>
      </w:pPr>
      <w:r>
        <w:rPr>
          <w:b/>
          <w:bCs/>
        </w:rPr>
        <w:t>RESOLUTION NO. 71-25</w:t>
      </w:r>
    </w:p>
    <w:p w14:paraId="2BF90DE5" w14:textId="311ACD14" w:rsidR="00C6757C" w:rsidRDefault="00C6757C" w:rsidP="00516943">
      <w:pPr>
        <w:pStyle w:val="NoSpacing"/>
        <w:ind w:left="1080"/>
      </w:pPr>
      <w:r>
        <w:t xml:space="preserve">Motion </w:t>
      </w:r>
      <w:r w:rsidR="00E332BE">
        <w:t xml:space="preserve">for the Highway Department </w:t>
      </w:r>
      <w:r>
        <w:t>to request to lease</w:t>
      </w:r>
      <w:r w:rsidR="00E332BE">
        <w:t xml:space="preserve"> an Excavator offered by Cou</w:t>
      </w:r>
      <w:r w:rsidR="00D07B4B">
        <w:t xml:space="preserve">ncilperson </w:t>
      </w:r>
      <w:r w:rsidR="00E07CE5">
        <w:t>Allott and seconded by Councilperson Bailey. All in favor. M</w:t>
      </w:r>
      <w:r w:rsidR="008130DD">
        <w:t>otion carried.</w:t>
      </w:r>
    </w:p>
    <w:p w14:paraId="183FEAE5" w14:textId="5FCD2753" w:rsidR="008130DD" w:rsidRDefault="008130DD" w:rsidP="00516943">
      <w:pPr>
        <w:pStyle w:val="NoSpacing"/>
        <w:ind w:left="1080"/>
      </w:pPr>
      <w:r>
        <w:t>AYES-5</w:t>
      </w:r>
      <w:r>
        <w:tab/>
      </w:r>
      <w:r>
        <w:tab/>
        <w:t>Supervisor Reusser</w:t>
      </w:r>
      <w:r>
        <w:tab/>
      </w:r>
      <w:r>
        <w:tab/>
        <w:t>NAYS-0</w:t>
      </w:r>
    </w:p>
    <w:p w14:paraId="6DFE72A0" w14:textId="5C6A7B95" w:rsidR="008130DD" w:rsidRDefault="008130DD" w:rsidP="00516943">
      <w:pPr>
        <w:pStyle w:val="NoSpacing"/>
        <w:ind w:left="1080"/>
      </w:pPr>
      <w:r>
        <w:tab/>
      </w:r>
      <w:r>
        <w:tab/>
      </w:r>
      <w:r>
        <w:tab/>
        <w:t>Councilperson Allott</w:t>
      </w:r>
    </w:p>
    <w:p w14:paraId="57530353" w14:textId="7C13FA90" w:rsidR="008130DD" w:rsidRDefault="008130DD" w:rsidP="00516943">
      <w:pPr>
        <w:pStyle w:val="NoSpacing"/>
        <w:ind w:left="1080"/>
      </w:pPr>
      <w:r>
        <w:tab/>
      </w:r>
      <w:r>
        <w:tab/>
      </w:r>
      <w:r>
        <w:tab/>
        <w:t>Councilperson Bailey</w:t>
      </w:r>
    </w:p>
    <w:p w14:paraId="1DA02E02" w14:textId="258054AF" w:rsidR="008130DD" w:rsidRDefault="008130DD" w:rsidP="00516943">
      <w:pPr>
        <w:pStyle w:val="NoSpacing"/>
        <w:ind w:left="1080"/>
      </w:pPr>
      <w:r>
        <w:tab/>
      </w:r>
      <w:r>
        <w:tab/>
      </w:r>
      <w:r>
        <w:tab/>
        <w:t>Councilperson Morris</w:t>
      </w:r>
    </w:p>
    <w:p w14:paraId="36446556" w14:textId="5D971997" w:rsidR="008130DD" w:rsidRDefault="008130DD" w:rsidP="00516943">
      <w:pPr>
        <w:pStyle w:val="NoSpacing"/>
        <w:ind w:left="1080"/>
      </w:pPr>
      <w:r>
        <w:tab/>
      </w:r>
      <w:r>
        <w:tab/>
      </w:r>
      <w:r w:rsidR="00CF59EF">
        <w:tab/>
      </w:r>
      <w:r>
        <w:t>Councilperson Wright</w:t>
      </w:r>
    </w:p>
    <w:p w14:paraId="4742A8C0" w14:textId="5A9CD9E0" w:rsidR="008130DD" w:rsidRDefault="00D627D9" w:rsidP="00516943">
      <w:pPr>
        <w:pStyle w:val="NoSpacing"/>
        <w:ind w:left="1080"/>
      </w:pPr>
      <w:r>
        <w:t>-</w:t>
      </w:r>
      <w:r w:rsidR="00403372">
        <w:t>Discussion on road and sidewalk repair</w:t>
      </w:r>
      <w:r w:rsidR="00D62160">
        <w:t xml:space="preserve"> </w:t>
      </w:r>
      <w:r w:rsidR="00431BF7">
        <w:t xml:space="preserve">and purchasing a </w:t>
      </w:r>
      <w:r w:rsidR="000B428B">
        <w:t>trailer</w:t>
      </w:r>
      <w:r w:rsidR="00431BF7">
        <w:t>.</w:t>
      </w:r>
    </w:p>
    <w:p w14:paraId="7940D657" w14:textId="7588B1AC" w:rsidR="00D22D43" w:rsidRDefault="00D22D43" w:rsidP="00516943">
      <w:pPr>
        <w:pStyle w:val="NoSpacing"/>
        <w:ind w:left="1080"/>
      </w:pPr>
      <w:r>
        <w:t xml:space="preserve">20. </w:t>
      </w:r>
      <w:r w:rsidR="00DE493B">
        <w:t xml:space="preserve">NOBLE TERRACE BRIDGE-Discussed the </w:t>
      </w:r>
      <w:r w:rsidR="00BA3C5E">
        <w:t>pros and cons of putting in a bridge or a box culvert</w:t>
      </w:r>
      <w:r w:rsidR="00E401F0">
        <w:t xml:space="preserve"> and if the bridge can be turned over to the County. </w:t>
      </w:r>
    </w:p>
    <w:p w14:paraId="36914DC5" w14:textId="55A1714B" w:rsidR="000B428B" w:rsidRDefault="000B428B" w:rsidP="00516943">
      <w:pPr>
        <w:pStyle w:val="NoSpacing"/>
        <w:ind w:left="1080"/>
        <w:rPr>
          <w:b/>
          <w:bCs/>
        </w:rPr>
      </w:pPr>
      <w:r>
        <w:rPr>
          <w:b/>
          <w:bCs/>
        </w:rPr>
        <w:t>RESOLUTION NO. 72-25</w:t>
      </w:r>
    </w:p>
    <w:p w14:paraId="42942437" w14:textId="44912F7D" w:rsidR="000B428B" w:rsidRDefault="00052395" w:rsidP="00516943">
      <w:pPr>
        <w:pStyle w:val="NoSpacing"/>
        <w:ind w:left="1080"/>
      </w:pPr>
      <w:r>
        <w:t xml:space="preserve">Motion to go with </w:t>
      </w:r>
      <w:r w:rsidR="00CB68CA">
        <w:t>a bridge that will be built</w:t>
      </w:r>
      <w:r w:rsidR="00B71D7F">
        <w:t xml:space="preserve">, not a box culvert </w:t>
      </w:r>
      <w:r w:rsidR="00CB68CA">
        <w:t xml:space="preserve">for </w:t>
      </w:r>
      <w:r w:rsidR="007B5004">
        <w:t>approximately</w:t>
      </w:r>
      <w:r w:rsidR="00CB68CA">
        <w:t xml:space="preserve"> </w:t>
      </w:r>
      <w:r w:rsidR="007B5004">
        <w:t>$875,000.00</w:t>
      </w:r>
      <w:r w:rsidR="00B71D7F">
        <w:t xml:space="preserve"> offered by Councilperson Wright and seconded by Councilperson Bailey. All in favor. Motion carried.</w:t>
      </w:r>
    </w:p>
    <w:p w14:paraId="3B058071" w14:textId="257946F6" w:rsidR="00B71D7F" w:rsidRDefault="00B71D7F" w:rsidP="00516943">
      <w:pPr>
        <w:pStyle w:val="NoSpacing"/>
        <w:ind w:left="1080"/>
      </w:pPr>
      <w:r>
        <w:t>AYES-5</w:t>
      </w:r>
      <w:r>
        <w:tab/>
      </w:r>
      <w:r>
        <w:tab/>
      </w:r>
      <w:r w:rsidR="00A62908">
        <w:t>Supervisor Reusser</w:t>
      </w:r>
      <w:r w:rsidR="00A62908">
        <w:tab/>
      </w:r>
      <w:r w:rsidR="00A62908">
        <w:tab/>
        <w:t>NAYS-0</w:t>
      </w:r>
    </w:p>
    <w:p w14:paraId="01F30FD5" w14:textId="38A41E64" w:rsidR="00A62908" w:rsidRDefault="00A62908" w:rsidP="00516943">
      <w:pPr>
        <w:pStyle w:val="NoSpacing"/>
        <w:ind w:left="1080"/>
      </w:pPr>
      <w:r>
        <w:tab/>
      </w:r>
      <w:r>
        <w:tab/>
      </w:r>
      <w:r>
        <w:tab/>
        <w:t>Councilperson Wright</w:t>
      </w:r>
    </w:p>
    <w:p w14:paraId="49630125" w14:textId="0B2EB6B3" w:rsidR="00A62908" w:rsidRDefault="00A62908" w:rsidP="00516943">
      <w:pPr>
        <w:pStyle w:val="NoSpacing"/>
        <w:ind w:left="1080"/>
      </w:pPr>
      <w:r>
        <w:tab/>
      </w:r>
      <w:r>
        <w:tab/>
      </w:r>
      <w:r>
        <w:tab/>
        <w:t>Councilperson Bailey</w:t>
      </w:r>
    </w:p>
    <w:p w14:paraId="5745442F" w14:textId="3BC6A1A3" w:rsidR="00A62908" w:rsidRDefault="00A62908" w:rsidP="00516943">
      <w:pPr>
        <w:pStyle w:val="NoSpacing"/>
        <w:ind w:left="1080"/>
      </w:pPr>
      <w:r>
        <w:tab/>
      </w:r>
      <w:r>
        <w:tab/>
      </w:r>
      <w:r w:rsidR="00667C6B">
        <w:tab/>
      </w:r>
      <w:r>
        <w:t>Councilperson Allott</w:t>
      </w:r>
    </w:p>
    <w:p w14:paraId="292FE146" w14:textId="4E33D0DE" w:rsidR="00A62908" w:rsidRDefault="00A62908" w:rsidP="00516943">
      <w:pPr>
        <w:pStyle w:val="NoSpacing"/>
        <w:ind w:left="1080"/>
      </w:pPr>
      <w:r>
        <w:tab/>
      </w:r>
      <w:r>
        <w:tab/>
      </w:r>
      <w:r>
        <w:tab/>
        <w:t>Councilperson Morris</w:t>
      </w:r>
    </w:p>
    <w:p w14:paraId="7360EE6F" w14:textId="5BD42BCB" w:rsidR="00C30A78" w:rsidRDefault="00C30A78" w:rsidP="00516943">
      <w:pPr>
        <w:pStyle w:val="NoSpacing"/>
        <w:ind w:left="1080"/>
        <w:rPr>
          <w:b/>
          <w:bCs/>
        </w:rPr>
      </w:pPr>
      <w:r>
        <w:rPr>
          <w:b/>
          <w:bCs/>
        </w:rPr>
        <w:t>RESOLUTION NO. 73-25</w:t>
      </w:r>
    </w:p>
    <w:p w14:paraId="3AD8245C" w14:textId="73500E7D" w:rsidR="00C30A78" w:rsidRDefault="00C30A78" w:rsidP="00516943">
      <w:pPr>
        <w:pStyle w:val="NoSpacing"/>
        <w:ind w:left="1080"/>
      </w:pPr>
      <w:r>
        <w:t xml:space="preserve">Motion </w:t>
      </w:r>
      <w:r w:rsidR="004A4B24">
        <w:t xml:space="preserve">to </w:t>
      </w:r>
      <w:r w:rsidR="0076634B">
        <w:t>enter</w:t>
      </w:r>
      <w:r w:rsidR="004A4B24">
        <w:t xml:space="preserve"> Executive Session</w:t>
      </w:r>
      <w:r w:rsidR="000E331A">
        <w:t xml:space="preserve"> </w:t>
      </w:r>
      <w:r w:rsidR="0076634B">
        <w:t xml:space="preserve">at </w:t>
      </w:r>
      <w:r w:rsidR="004C0646">
        <w:t xml:space="preserve">8:24 PM </w:t>
      </w:r>
      <w:r w:rsidR="000E331A">
        <w:t xml:space="preserve">to </w:t>
      </w:r>
      <w:r w:rsidR="001E5D15">
        <w:t>discuss</w:t>
      </w:r>
      <w:r w:rsidR="00DA7FC7">
        <w:t xml:space="preserve"> the </w:t>
      </w:r>
      <w:r w:rsidR="00E12DCD">
        <w:t xml:space="preserve">redundant drinking water </w:t>
      </w:r>
      <w:r w:rsidR="0076634B">
        <w:t>project</w:t>
      </w:r>
      <w:r w:rsidR="00E12DCD">
        <w:t xml:space="preserve"> </w:t>
      </w:r>
      <w:r w:rsidR="001E5D15">
        <w:t>offered</w:t>
      </w:r>
      <w:r w:rsidR="004A4B24">
        <w:t xml:space="preserve"> by Councilperson Allott and </w:t>
      </w:r>
      <w:r w:rsidR="000E331A">
        <w:t>seconded by Councilperson Bailey</w:t>
      </w:r>
      <w:r w:rsidR="0076634B">
        <w:t>. All in favor. Motion carried.</w:t>
      </w:r>
    </w:p>
    <w:p w14:paraId="6A5D8637" w14:textId="1C97ABFE" w:rsidR="0076634B" w:rsidRDefault="0076634B" w:rsidP="00516943">
      <w:pPr>
        <w:pStyle w:val="NoSpacing"/>
        <w:ind w:left="1080"/>
      </w:pPr>
      <w:r>
        <w:lastRenderedPageBreak/>
        <w:t>AYES-5</w:t>
      </w:r>
      <w:r>
        <w:tab/>
      </w:r>
      <w:r>
        <w:tab/>
      </w:r>
      <w:r>
        <w:tab/>
        <w:t>Supervisor Reusser</w:t>
      </w:r>
      <w:r>
        <w:tab/>
      </w:r>
      <w:r>
        <w:tab/>
        <w:t>NAYS-0</w:t>
      </w:r>
    </w:p>
    <w:p w14:paraId="080BA3FA" w14:textId="5631CBF1" w:rsidR="0076634B" w:rsidRDefault="0076634B" w:rsidP="00516943">
      <w:pPr>
        <w:pStyle w:val="NoSpacing"/>
        <w:ind w:left="1080"/>
      </w:pPr>
      <w:r>
        <w:tab/>
      </w:r>
      <w:r>
        <w:tab/>
      </w:r>
      <w:r>
        <w:tab/>
      </w:r>
      <w:r>
        <w:tab/>
        <w:t>Councilperson Allott</w:t>
      </w:r>
    </w:p>
    <w:p w14:paraId="25C90907" w14:textId="6B4171AF" w:rsidR="0076634B" w:rsidRDefault="0076634B" w:rsidP="00516943">
      <w:pPr>
        <w:pStyle w:val="NoSpacing"/>
        <w:ind w:left="1080"/>
      </w:pPr>
      <w:r>
        <w:tab/>
      </w:r>
      <w:r>
        <w:tab/>
      </w:r>
      <w:r>
        <w:tab/>
      </w:r>
      <w:r>
        <w:tab/>
        <w:t>Councilperson Bailey</w:t>
      </w:r>
    </w:p>
    <w:p w14:paraId="1DC98A56" w14:textId="23F7B54A" w:rsidR="0076634B" w:rsidRDefault="0076634B" w:rsidP="00516943">
      <w:pPr>
        <w:pStyle w:val="NoSpacing"/>
        <w:ind w:left="1080"/>
      </w:pPr>
      <w:r>
        <w:tab/>
      </w:r>
      <w:r>
        <w:tab/>
      </w:r>
      <w:r>
        <w:tab/>
      </w:r>
      <w:r>
        <w:tab/>
        <w:t>Councilperson Morris</w:t>
      </w:r>
    </w:p>
    <w:p w14:paraId="296DB9D2" w14:textId="504923E9" w:rsidR="0076634B" w:rsidRDefault="0076634B" w:rsidP="00516943">
      <w:pPr>
        <w:pStyle w:val="NoSpacing"/>
        <w:ind w:left="1080"/>
      </w:pPr>
      <w:r>
        <w:tab/>
      </w:r>
      <w:r>
        <w:tab/>
      </w:r>
      <w:r>
        <w:tab/>
      </w:r>
      <w:r>
        <w:tab/>
        <w:t>Councilperson Wright</w:t>
      </w:r>
    </w:p>
    <w:p w14:paraId="1A940635" w14:textId="3BFBC6B4" w:rsidR="004C6DDF" w:rsidRDefault="004C6DDF" w:rsidP="00516943">
      <w:pPr>
        <w:pStyle w:val="NoSpacing"/>
        <w:ind w:left="1080"/>
        <w:rPr>
          <w:b/>
          <w:bCs/>
        </w:rPr>
      </w:pPr>
      <w:r>
        <w:rPr>
          <w:b/>
          <w:bCs/>
        </w:rPr>
        <w:t>RESOLUTION NO. 74-</w:t>
      </w:r>
      <w:r w:rsidR="00CF59EF">
        <w:rPr>
          <w:b/>
          <w:bCs/>
        </w:rPr>
        <w:t>2</w:t>
      </w:r>
      <w:r>
        <w:rPr>
          <w:b/>
          <w:bCs/>
        </w:rPr>
        <w:t>5</w:t>
      </w:r>
    </w:p>
    <w:p w14:paraId="40D38EC2" w14:textId="752C2617" w:rsidR="00E401F0" w:rsidRDefault="00E401F0" w:rsidP="00516943">
      <w:pPr>
        <w:pStyle w:val="NoSpacing"/>
        <w:ind w:left="1080"/>
      </w:pPr>
      <w:r>
        <w:t xml:space="preserve">Motion to exit Executive Session at </w:t>
      </w:r>
      <w:r w:rsidR="00153346">
        <w:t>9:00 PM offered by Councilperson Morris and seconded by Councilperson Allott. All in favor. Motion carried.</w:t>
      </w:r>
    </w:p>
    <w:p w14:paraId="502A5D71" w14:textId="6DE635CF" w:rsidR="00153346" w:rsidRDefault="00153346" w:rsidP="00516943">
      <w:pPr>
        <w:pStyle w:val="NoSpacing"/>
        <w:ind w:left="1080"/>
      </w:pPr>
      <w:r>
        <w:t>AYES-5</w:t>
      </w:r>
      <w:r>
        <w:tab/>
      </w:r>
      <w:r>
        <w:tab/>
        <w:t>Supervisor Reusser</w:t>
      </w:r>
      <w:r>
        <w:tab/>
      </w:r>
      <w:r>
        <w:tab/>
        <w:t>NAYS-0</w:t>
      </w:r>
    </w:p>
    <w:p w14:paraId="73F41231" w14:textId="33AB32D9" w:rsidR="00153346" w:rsidRDefault="00153346" w:rsidP="00516943">
      <w:pPr>
        <w:pStyle w:val="NoSpacing"/>
        <w:ind w:left="1080"/>
      </w:pPr>
      <w:r>
        <w:tab/>
      </w:r>
      <w:r>
        <w:tab/>
      </w:r>
      <w:r>
        <w:tab/>
        <w:t>Councilperson Morris</w:t>
      </w:r>
    </w:p>
    <w:p w14:paraId="12E3D138" w14:textId="49CA70FE" w:rsidR="00153346" w:rsidRDefault="00153346" w:rsidP="00516943">
      <w:pPr>
        <w:pStyle w:val="NoSpacing"/>
        <w:ind w:left="1080"/>
      </w:pPr>
      <w:r>
        <w:tab/>
      </w:r>
      <w:r>
        <w:tab/>
      </w:r>
      <w:r>
        <w:tab/>
        <w:t>Councilperson Allott</w:t>
      </w:r>
    </w:p>
    <w:p w14:paraId="48F90304" w14:textId="765DA905" w:rsidR="00153346" w:rsidRDefault="00153346" w:rsidP="00516943">
      <w:pPr>
        <w:pStyle w:val="NoSpacing"/>
        <w:ind w:left="1080"/>
      </w:pPr>
      <w:r>
        <w:tab/>
      </w:r>
      <w:r>
        <w:tab/>
      </w:r>
      <w:r>
        <w:tab/>
        <w:t>Councilperson Wright</w:t>
      </w:r>
    </w:p>
    <w:p w14:paraId="507CC5B5" w14:textId="022A227A" w:rsidR="00153346" w:rsidRDefault="00153346" w:rsidP="00516943">
      <w:pPr>
        <w:pStyle w:val="NoSpacing"/>
        <w:ind w:left="1080"/>
      </w:pPr>
      <w:r>
        <w:tab/>
      </w:r>
      <w:r>
        <w:tab/>
      </w:r>
      <w:r>
        <w:tab/>
        <w:t>Councilperson Baile</w:t>
      </w:r>
      <w:r w:rsidR="00ED3F40">
        <w:t>y</w:t>
      </w:r>
    </w:p>
    <w:p w14:paraId="67107D2D" w14:textId="16CCD9D3" w:rsidR="00153346" w:rsidRPr="00153346" w:rsidRDefault="00153346" w:rsidP="00516943">
      <w:pPr>
        <w:pStyle w:val="NoSpacing"/>
        <w:ind w:left="1080"/>
        <w:rPr>
          <w:b/>
          <w:bCs/>
        </w:rPr>
      </w:pPr>
      <w:r>
        <w:rPr>
          <w:b/>
          <w:bCs/>
        </w:rPr>
        <w:t>RESOLUTION NO</w:t>
      </w:r>
      <w:r w:rsidR="00ED3F40">
        <w:rPr>
          <w:b/>
          <w:bCs/>
        </w:rPr>
        <w:t>. 75-</w:t>
      </w:r>
      <w:r w:rsidR="00CF59EF">
        <w:rPr>
          <w:b/>
          <w:bCs/>
        </w:rPr>
        <w:t>2</w:t>
      </w:r>
      <w:r w:rsidR="00ED3F40">
        <w:rPr>
          <w:b/>
          <w:bCs/>
        </w:rPr>
        <w:t>5</w:t>
      </w:r>
    </w:p>
    <w:p w14:paraId="6E6F4070" w14:textId="4ED058AC" w:rsidR="004C6DDF" w:rsidRDefault="00A64672" w:rsidP="00516943">
      <w:pPr>
        <w:pStyle w:val="NoSpacing"/>
        <w:ind w:left="1080"/>
      </w:pPr>
      <w:r>
        <w:t xml:space="preserve">Motion to do and RFP for Engineering </w:t>
      </w:r>
      <w:r w:rsidR="00B6249A">
        <w:t>for the Capital Water Project offered by Councilper</w:t>
      </w:r>
      <w:r w:rsidR="00143723">
        <w:t>son Allott and seconded by Councilperson Bailey. All in favor. Motion carr</w:t>
      </w:r>
      <w:r w:rsidR="003F5BA4">
        <w:t>i</w:t>
      </w:r>
      <w:r w:rsidR="00143723">
        <w:t>ed</w:t>
      </w:r>
      <w:r w:rsidR="00F772C4">
        <w:t>.</w:t>
      </w:r>
    </w:p>
    <w:p w14:paraId="38B30753" w14:textId="34E0A8A5" w:rsidR="00F772C4" w:rsidRDefault="00F772C4" w:rsidP="00516943">
      <w:pPr>
        <w:pStyle w:val="NoSpacing"/>
        <w:ind w:left="1080"/>
      </w:pPr>
      <w:r>
        <w:t>AYES-5</w:t>
      </w:r>
      <w:r>
        <w:tab/>
      </w:r>
      <w:r>
        <w:tab/>
        <w:t>Supervisor Reusser</w:t>
      </w:r>
      <w:r>
        <w:tab/>
      </w:r>
      <w:r>
        <w:tab/>
        <w:t>NAYS-0</w:t>
      </w:r>
    </w:p>
    <w:p w14:paraId="67792AE2" w14:textId="29B28D2C" w:rsidR="00F772C4" w:rsidRDefault="00F772C4" w:rsidP="00516943">
      <w:pPr>
        <w:pStyle w:val="NoSpacing"/>
        <w:ind w:left="1080"/>
      </w:pPr>
      <w:r>
        <w:tab/>
      </w:r>
      <w:r>
        <w:tab/>
      </w:r>
      <w:r>
        <w:tab/>
        <w:t>Councilperson Allott</w:t>
      </w:r>
    </w:p>
    <w:p w14:paraId="3EFAAA43" w14:textId="41DE928C" w:rsidR="00F772C4" w:rsidRDefault="00F772C4" w:rsidP="00516943">
      <w:pPr>
        <w:pStyle w:val="NoSpacing"/>
        <w:ind w:left="1080"/>
      </w:pPr>
      <w:r>
        <w:tab/>
      </w:r>
      <w:r>
        <w:tab/>
      </w:r>
      <w:r>
        <w:tab/>
        <w:t>Councilperson Bailey</w:t>
      </w:r>
    </w:p>
    <w:p w14:paraId="101BDDAD" w14:textId="12A8DC3B" w:rsidR="00F772C4" w:rsidRDefault="00F772C4" w:rsidP="00516943">
      <w:pPr>
        <w:pStyle w:val="NoSpacing"/>
        <w:ind w:left="1080"/>
      </w:pPr>
      <w:r>
        <w:tab/>
      </w:r>
      <w:r>
        <w:tab/>
      </w:r>
      <w:r>
        <w:tab/>
        <w:t>Councilperson Morris</w:t>
      </w:r>
    </w:p>
    <w:p w14:paraId="76227DED" w14:textId="73156EF7" w:rsidR="00F772C4" w:rsidRDefault="00F772C4" w:rsidP="00516943">
      <w:pPr>
        <w:pStyle w:val="NoSpacing"/>
        <w:ind w:left="1080"/>
      </w:pPr>
      <w:r>
        <w:tab/>
      </w:r>
      <w:r>
        <w:tab/>
      </w:r>
      <w:r>
        <w:tab/>
        <w:t xml:space="preserve">Councilperson </w:t>
      </w:r>
      <w:r w:rsidR="003F5BA4">
        <w:t>Wright</w:t>
      </w:r>
    </w:p>
    <w:p w14:paraId="0E65DA37" w14:textId="363BD714" w:rsidR="003F5BA4" w:rsidRDefault="009071C3" w:rsidP="00516943">
      <w:pPr>
        <w:pStyle w:val="NoSpacing"/>
        <w:ind w:left="1080"/>
      </w:pPr>
      <w:r>
        <w:t>This meeting ended at 9:03 PM.</w:t>
      </w:r>
    </w:p>
    <w:p w14:paraId="75D0C0B4" w14:textId="77777777" w:rsidR="009071C3" w:rsidRDefault="009071C3" w:rsidP="00516943">
      <w:pPr>
        <w:pStyle w:val="NoSpacing"/>
        <w:ind w:left="1080"/>
      </w:pPr>
    </w:p>
    <w:p w14:paraId="5DBF556D" w14:textId="2D78C00B" w:rsidR="00B34DAB" w:rsidRDefault="00B34DAB" w:rsidP="00516943">
      <w:pPr>
        <w:pStyle w:val="NoSpacing"/>
        <w:ind w:left="1080"/>
      </w:pPr>
      <w:r>
        <w:t>Respectfully submitted,</w:t>
      </w:r>
    </w:p>
    <w:p w14:paraId="2B421B4F" w14:textId="77777777" w:rsidR="00B34DAB" w:rsidRDefault="00B34DAB" w:rsidP="00516943">
      <w:pPr>
        <w:pStyle w:val="NoSpacing"/>
        <w:ind w:left="1080"/>
      </w:pPr>
    </w:p>
    <w:p w14:paraId="069F87DA" w14:textId="77777777" w:rsidR="00B34DAB" w:rsidRDefault="00B34DAB" w:rsidP="00516943">
      <w:pPr>
        <w:pStyle w:val="NoSpacing"/>
        <w:ind w:left="1080"/>
      </w:pPr>
    </w:p>
    <w:p w14:paraId="26B8020F" w14:textId="4EB94444" w:rsidR="00B34DAB" w:rsidRDefault="00B34DAB" w:rsidP="00B34DAB">
      <w:pPr>
        <w:pStyle w:val="NoSpacing"/>
        <w:ind w:left="1080"/>
      </w:pPr>
      <w:r>
        <w:t xml:space="preserve">Janet E. Cross, </w:t>
      </w:r>
    </w:p>
    <w:p w14:paraId="316463A2" w14:textId="21A94332" w:rsidR="00B34DAB" w:rsidRDefault="00B34DAB" w:rsidP="00B34DAB">
      <w:pPr>
        <w:pStyle w:val="NoSpacing"/>
        <w:ind w:left="1080"/>
      </w:pPr>
      <w:r>
        <w:t>Town Clerk</w:t>
      </w:r>
    </w:p>
    <w:p w14:paraId="662905CC" w14:textId="77777777" w:rsidR="003F5BA4" w:rsidRPr="00ED3F40" w:rsidRDefault="003F5BA4" w:rsidP="00516943">
      <w:pPr>
        <w:pStyle w:val="NoSpacing"/>
        <w:ind w:left="1080"/>
      </w:pPr>
    </w:p>
    <w:p w14:paraId="41C3A407" w14:textId="77777777" w:rsidR="004C0646" w:rsidRPr="00ED3F40" w:rsidRDefault="004C0646" w:rsidP="00516943">
      <w:pPr>
        <w:pStyle w:val="NoSpacing"/>
        <w:ind w:left="1080"/>
      </w:pPr>
    </w:p>
    <w:p w14:paraId="5062964E" w14:textId="77777777" w:rsidR="00EB406F" w:rsidRPr="000B428B" w:rsidRDefault="00EB406F" w:rsidP="00516943">
      <w:pPr>
        <w:pStyle w:val="NoSpacing"/>
        <w:ind w:left="1080"/>
        <w:rPr>
          <w:b/>
          <w:bCs/>
        </w:rPr>
      </w:pPr>
    </w:p>
    <w:p w14:paraId="658D4F91" w14:textId="4FDB9EC7" w:rsidR="00A75CDD" w:rsidRDefault="00A75CDD" w:rsidP="00516943">
      <w:pPr>
        <w:pStyle w:val="NoSpacing"/>
        <w:ind w:left="1080"/>
      </w:pPr>
      <w:r>
        <w:lastRenderedPageBreak/>
        <w:tab/>
      </w:r>
      <w:r>
        <w:tab/>
      </w:r>
      <w:r>
        <w:tab/>
      </w:r>
      <w:r>
        <w:tab/>
        <w:t xml:space="preserve"> </w:t>
      </w:r>
      <w:r w:rsidR="00A77AF2">
        <w:tab/>
      </w:r>
      <w:r w:rsidR="00A77AF2">
        <w:tab/>
      </w:r>
    </w:p>
    <w:p w14:paraId="6029A4B6" w14:textId="0A80E377" w:rsidR="003D6E26" w:rsidRPr="003A6DB1" w:rsidRDefault="007C4FE5" w:rsidP="00516943">
      <w:pPr>
        <w:pStyle w:val="NoSpacing"/>
        <w:ind w:left="1080"/>
      </w:pPr>
      <w:r>
        <w:tab/>
      </w:r>
      <w:r>
        <w:tab/>
      </w:r>
      <w:r w:rsidR="003020A6">
        <w:tab/>
      </w:r>
    </w:p>
    <w:p w14:paraId="708072D3" w14:textId="77777777" w:rsidR="00605E67" w:rsidRPr="00E71B60" w:rsidRDefault="00605E67" w:rsidP="00516943">
      <w:pPr>
        <w:pStyle w:val="NoSpacing"/>
        <w:ind w:left="1080"/>
      </w:pPr>
    </w:p>
    <w:p w14:paraId="33243386" w14:textId="77777777" w:rsidR="00AC17F0" w:rsidRPr="00DB5258" w:rsidRDefault="00AC17F0" w:rsidP="00DB5258">
      <w:pPr>
        <w:pStyle w:val="NoSpacing"/>
        <w:ind w:left="1440"/>
      </w:pPr>
    </w:p>
    <w:p w14:paraId="6C1D1A59" w14:textId="77777777" w:rsidR="00072E2B" w:rsidRPr="001538DE" w:rsidRDefault="00072E2B" w:rsidP="007C3D43">
      <w:pPr>
        <w:pStyle w:val="NoSpacing"/>
        <w:ind w:left="720"/>
      </w:pPr>
    </w:p>
    <w:p w14:paraId="7CE1FD42" w14:textId="77777777" w:rsidR="00427B00" w:rsidRPr="007C3D43" w:rsidRDefault="00427B00" w:rsidP="007C3D43">
      <w:pPr>
        <w:pStyle w:val="NoSpacing"/>
        <w:ind w:left="720"/>
        <w:rPr>
          <w:vertAlign w:val="superscript"/>
        </w:rPr>
      </w:pPr>
    </w:p>
    <w:sectPr w:rsidR="00427B00" w:rsidRPr="007C3D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6C33" w14:textId="77777777" w:rsidR="00587092" w:rsidRDefault="00587092" w:rsidP="00B34DAB">
      <w:pPr>
        <w:spacing w:after="0" w:line="240" w:lineRule="auto"/>
      </w:pPr>
      <w:r>
        <w:separator/>
      </w:r>
    </w:p>
  </w:endnote>
  <w:endnote w:type="continuationSeparator" w:id="0">
    <w:p w14:paraId="2F6F197D" w14:textId="77777777" w:rsidR="00587092" w:rsidRDefault="00587092" w:rsidP="00B3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26914"/>
      <w:docPartObj>
        <w:docPartGallery w:val="Page Numbers (Bottom of Page)"/>
        <w:docPartUnique/>
      </w:docPartObj>
    </w:sdtPr>
    <w:sdtEndPr>
      <w:rPr>
        <w:noProof/>
      </w:rPr>
    </w:sdtEndPr>
    <w:sdtContent>
      <w:p w14:paraId="3FA531CD" w14:textId="16603623" w:rsidR="00B34DAB" w:rsidRDefault="00B34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0243E" w14:textId="77777777" w:rsidR="00B34DAB" w:rsidRDefault="00B34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A76FA" w14:textId="77777777" w:rsidR="00587092" w:rsidRDefault="00587092" w:rsidP="00B34DAB">
      <w:pPr>
        <w:spacing w:after="0" w:line="240" w:lineRule="auto"/>
      </w:pPr>
      <w:r>
        <w:separator/>
      </w:r>
    </w:p>
  </w:footnote>
  <w:footnote w:type="continuationSeparator" w:id="0">
    <w:p w14:paraId="43A8DE49" w14:textId="77777777" w:rsidR="00587092" w:rsidRDefault="00587092" w:rsidP="00B34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0CF"/>
    <w:multiLevelType w:val="hybridMultilevel"/>
    <w:tmpl w:val="1610BED0"/>
    <w:lvl w:ilvl="0" w:tplc="9666668A">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D02258"/>
    <w:multiLevelType w:val="hybridMultilevel"/>
    <w:tmpl w:val="E9863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060243">
    <w:abstractNumId w:val="1"/>
  </w:num>
  <w:num w:numId="2" w16cid:durableId="76357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32"/>
    <w:rsid w:val="000122C3"/>
    <w:rsid w:val="00024FAE"/>
    <w:rsid w:val="00036127"/>
    <w:rsid w:val="00043D13"/>
    <w:rsid w:val="00052395"/>
    <w:rsid w:val="00072E2B"/>
    <w:rsid w:val="0008234C"/>
    <w:rsid w:val="00086B2D"/>
    <w:rsid w:val="00092998"/>
    <w:rsid w:val="00096B44"/>
    <w:rsid w:val="000A3EA8"/>
    <w:rsid w:val="000B3A39"/>
    <w:rsid w:val="000B428B"/>
    <w:rsid w:val="000C0695"/>
    <w:rsid w:val="000C1C1E"/>
    <w:rsid w:val="000D35FD"/>
    <w:rsid w:val="000E331A"/>
    <w:rsid w:val="000E38B5"/>
    <w:rsid w:val="000E523D"/>
    <w:rsid w:val="00107C22"/>
    <w:rsid w:val="00114E6F"/>
    <w:rsid w:val="00120857"/>
    <w:rsid w:val="00120F89"/>
    <w:rsid w:val="00131669"/>
    <w:rsid w:val="001345C2"/>
    <w:rsid w:val="00135FCD"/>
    <w:rsid w:val="00143723"/>
    <w:rsid w:val="00153346"/>
    <w:rsid w:val="001538DE"/>
    <w:rsid w:val="001606BC"/>
    <w:rsid w:val="00161A93"/>
    <w:rsid w:val="001730C2"/>
    <w:rsid w:val="001776F9"/>
    <w:rsid w:val="001840F0"/>
    <w:rsid w:val="00185E0E"/>
    <w:rsid w:val="00191D75"/>
    <w:rsid w:val="0019578F"/>
    <w:rsid w:val="001A78D6"/>
    <w:rsid w:val="001B2592"/>
    <w:rsid w:val="001C099B"/>
    <w:rsid w:val="001C3C7C"/>
    <w:rsid w:val="001C5B65"/>
    <w:rsid w:val="001C7D55"/>
    <w:rsid w:val="001D0C0B"/>
    <w:rsid w:val="001D202C"/>
    <w:rsid w:val="001E5D15"/>
    <w:rsid w:val="001F4DF6"/>
    <w:rsid w:val="001F6711"/>
    <w:rsid w:val="00232322"/>
    <w:rsid w:val="00241374"/>
    <w:rsid w:val="00245DE7"/>
    <w:rsid w:val="00262FB5"/>
    <w:rsid w:val="00266FFA"/>
    <w:rsid w:val="002772EE"/>
    <w:rsid w:val="002916CC"/>
    <w:rsid w:val="002B298E"/>
    <w:rsid w:val="002B4399"/>
    <w:rsid w:val="002D3CA7"/>
    <w:rsid w:val="002D5A10"/>
    <w:rsid w:val="003020A6"/>
    <w:rsid w:val="00310043"/>
    <w:rsid w:val="00310D0E"/>
    <w:rsid w:val="00311C90"/>
    <w:rsid w:val="00316FE5"/>
    <w:rsid w:val="00327A1C"/>
    <w:rsid w:val="00330666"/>
    <w:rsid w:val="00341D5D"/>
    <w:rsid w:val="003478B9"/>
    <w:rsid w:val="00352E35"/>
    <w:rsid w:val="00360D8E"/>
    <w:rsid w:val="003742D2"/>
    <w:rsid w:val="00383226"/>
    <w:rsid w:val="00384F42"/>
    <w:rsid w:val="003A070C"/>
    <w:rsid w:val="003A204B"/>
    <w:rsid w:val="003A6DB1"/>
    <w:rsid w:val="003A7866"/>
    <w:rsid w:val="003C5732"/>
    <w:rsid w:val="003D6E26"/>
    <w:rsid w:val="003D7A54"/>
    <w:rsid w:val="003F5BA4"/>
    <w:rsid w:val="00403372"/>
    <w:rsid w:val="00410448"/>
    <w:rsid w:val="004204F8"/>
    <w:rsid w:val="00422E5E"/>
    <w:rsid w:val="00427B00"/>
    <w:rsid w:val="00431BF7"/>
    <w:rsid w:val="00432974"/>
    <w:rsid w:val="0046547F"/>
    <w:rsid w:val="00475F09"/>
    <w:rsid w:val="00480501"/>
    <w:rsid w:val="00491936"/>
    <w:rsid w:val="004A03BB"/>
    <w:rsid w:val="004A0F9C"/>
    <w:rsid w:val="004A4B24"/>
    <w:rsid w:val="004B0016"/>
    <w:rsid w:val="004B6CFB"/>
    <w:rsid w:val="004B6D6A"/>
    <w:rsid w:val="004C0646"/>
    <w:rsid w:val="004C6DDF"/>
    <w:rsid w:val="004C71DB"/>
    <w:rsid w:val="004C7CB9"/>
    <w:rsid w:val="004D1188"/>
    <w:rsid w:val="004D5186"/>
    <w:rsid w:val="004D55B4"/>
    <w:rsid w:val="004E7E61"/>
    <w:rsid w:val="00511AE1"/>
    <w:rsid w:val="00512B19"/>
    <w:rsid w:val="00515635"/>
    <w:rsid w:val="00516943"/>
    <w:rsid w:val="00520445"/>
    <w:rsid w:val="00535BA2"/>
    <w:rsid w:val="00555A93"/>
    <w:rsid w:val="00561AEA"/>
    <w:rsid w:val="00582BC7"/>
    <w:rsid w:val="00583C53"/>
    <w:rsid w:val="005857AA"/>
    <w:rsid w:val="00587092"/>
    <w:rsid w:val="0059155F"/>
    <w:rsid w:val="00593F16"/>
    <w:rsid w:val="00595E49"/>
    <w:rsid w:val="005A67A7"/>
    <w:rsid w:val="005C374C"/>
    <w:rsid w:val="005D0EA4"/>
    <w:rsid w:val="005D119A"/>
    <w:rsid w:val="005D186B"/>
    <w:rsid w:val="005D3685"/>
    <w:rsid w:val="005E27BF"/>
    <w:rsid w:val="005E4B67"/>
    <w:rsid w:val="005F7631"/>
    <w:rsid w:val="00605E67"/>
    <w:rsid w:val="006102B6"/>
    <w:rsid w:val="006117F8"/>
    <w:rsid w:val="00627236"/>
    <w:rsid w:val="0064490A"/>
    <w:rsid w:val="00660F17"/>
    <w:rsid w:val="0066210A"/>
    <w:rsid w:val="00667C6B"/>
    <w:rsid w:val="00670A03"/>
    <w:rsid w:val="006721DE"/>
    <w:rsid w:val="006732DE"/>
    <w:rsid w:val="006B7ACE"/>
    <w:rsid w:val="006D74F2"/>
    <w:rsid w:val="006E6CB2"/>
    <w:rsid w:val="006F189C"/>
    <w:rsid w:val="007008E2"/>
    <w:rsid w:val="00715EDA"/>
    <w:rsid w:val="007208F3"/>
    <w:rsid w:val="00720C4C"/>
    <w:rsid w:val="007245BA"/>
    <w:rsid w:val="007427AB"/>
    <w:rsid w:val="00742BDC"/>
    <w:rsid w:val="00756F17"/>
    <w:rsid w:val="0076634B"/>
    <w:rsid w:val="00771758"/>
    <w:rsid w:val="00782DD9"/>
    <w:rsid w:val="00786670"/>
    <w:rsid w:val="00790A80"/>
    <w:rsid w:val="00795FA0"/>
    <w:rsid w:val="00797FF7"/>
    <w:rsid w:val="007A77C4"/>
    <w:rsid w:val="007B4ADD"/>
    <w:rsid w:val="007B5004"/>
    <w:rsid w:val="007C3D43"/>
    <w:rsid w:val="007C4FE5"/>
    <w:rsid w:val="007D0C1F"/>
    <w:rsid w:val="007E5626"/>
    <w:rsid w:val="007F1A43"/>
    <w:rsid w:val="007F5DCF"/>
    <w:rsid w:val="007F68DE"/>
    <w:rsid w:val="008070F6"/>
    <w:rsid w:val="008101F7"/>
    <w:rsid w:val="008111B4"/>
    <w:rsid w:val="008121F2"/>
    <w:rsid w:val="008130DD"/>
    <w:rsid w:val="00825116"/>
    <w:rsid w:val="008363F8"/>
    <w:rsid w:val="00844784"/>
    <w:rsid w:val="00856B77"/>
    <w:rsid w:val="008606F7"/>
    <w:rsid w:val="00863F03"/>
    <w:rsid w:val="00865320"/>
    <w:rsid w:val="00883D06"/>
    <w:rsid w:val="008A1373"/>
    <w:rsid w:val="008B1432"/>
    <w:rsid w:val="008C6119"/>
    <w:rsid w:val="008D2188"/>
    <w:rsid w:val="008D77B5"/>
    <w:rsid w:val="009052F0"/>
    <w:rsid w:val="00905FEC"/>
    <w:rsid w:val="009071C3"/>
    <w:rsid w:val="00911376"/>
    <w:rsid w:val="00936BF8"/>
    <w:rsid w:val="00937E75"/>
    <w:rsid w:val="00942BE8"/>
    <w:rsid w:val="00942CE0"/>
    <w:rsid w:val="00950DB8"/>
    <w:rsid w:val="00951162"/>
    <w:rsid w:val="0095328C"/>
    <w:rsid w:val="00957557"/>
    <w:rsid w:val="00967ADF"/>
    <w:rsid w:val="009714A2"/>
    <w:rsid w:val="00980E00"/>
    <w:rsid w:val="00982BF1"/>
    <w:rsid w:val="00983B5A"/>
    <w:rsid w:val="00983DCA"/>
    <w:rsid w:val="00985589"/>
    <w:rsid w:val="00987700"/>
    <w:rsid w:val="00987727"/>
    <w:rsid w:val="00994DE2"/>
    <w:rsid w:val="00996126"/>
    <w:rsid w:val="009B1FB2"/>
    <w:rsid w:val="009B2B82"/>
    <w:rsid w:val="009B5F3C"/>
    <w:rsid w:val="009C76EC"/>
    <w:rsid w:val="009D12A9"/>
    <w:rsid w:val="00A05D14"/>
    <w:rsid w:val="00A129AF"/>
    <w:rsid w:val="00A177E6"/>
    <w:rsid w:val="00A255F8"/>
    <w:rsid w:val="00A26EBD"/>
    <w:rsid w:val="00A353F2"/>
    <w:rsid w:val="00A4325F"/>
    <w:rsid w:val="00A471FE"/>
    <w:rsid w:val="00A511DE"/>
    <w:rsid w:val="00A62908"/>
    <w:rsid w:val="00A644F9"/>
    <w:rsid w:val="00A64672"/>
    <w:rsid w:val="00A653C8"/>
    <w:rsid w:val="00A73539"/>
    <w:rsid w:val="00A73B38"/>
    <w:rsid w:val="00A75CDD"/>
    <w:rsid w:val="00A77AF2"/>
    <w:rsid w:val="00A83949"/>
    <w:rsid w:val="00A91B5D"/>
    <w:rsid w:val="00A92D1C"/>
    <w:rsid w:val="00A970CE"/>
    <w:rsid w:val="00AB3F8D"/>
    <w:rsid w:val="00AC0714"/>
    <w:rsid w:val="00AC17F0"/>
    <w:rsid w:val="00AD4DE1"/>
    <w:rsid w:val="00AD6FD5"/>
    <w:rsid w:val="00AE64F6"/>
    <w:rsid w:val="00AF0252"/>
    <w:rsid w:val="00AF0B14"/>
    <w:rsid w:val="00AF2354"/>
    <w:rsid w:val="00AF2A8A"/>
    <w:rsid w:val="00AF7980"/>
    <w:rsid w:val="00B01CC6"/>
    <w:rsid w:val="00B0605D"/>
    <w:rsid w:val="00B1233A"/>
    <w:rsid w:val="00B222F8"/>
    <w:rsid w:val="00B224D1"/>
    <w:rsid w:val="00B30E55"/>
    <w:rsid w:val="00B34DAB"/>
    <w:rsid w:val="00B43052"/>
    <w:rsid w:val="00B54053"/>
    <w:rsid w:val="00B5539A"/>
    <w:rsid w:val="00B56640"/>
    <w:rsid w:val="00B61AB7"/>
    <w:rsid w:val="00B6249A"/>
    <w:rsid w:val="00B66D15"/>
    <w:rsid w:val="00B71D7F"/>
    <w:rsid w:val="00BA3C5E"/>
    <w:rsid w:val="00BB0462"/>
    <w:rsid w:val="00BC0348"/>
    <w:rsid w:val="00BC2C3A"/>
    <w:rsid w:val="00BC4855"/>
    <w:rsid w:val="00BD0E15"/>
    <w:rsid w:val="00BD7F8D"/>
    <w:rsid w:val="00BF4701"/>
    <w:rsid w:val="00BF6537"/>
    <w:rsid w:val="00C0377D"/>
    <w:rsid w:val="00C15596"/>
    <w:rsid w:val="00C16472"/>
    <w:rsid w:val="00C25950"/>
    <w:rsid w:val="00C26D26"/>
    <w:rsid w:val="00C30A78"/>
    <w:rsid w:val="00C3686C"/>
    <w:rsid w:val="00C37FA6"/>
    <w:rsid w:val="00C40D54"/>
    <w:rsid w:val="00C470EA"/>
    <w:rsid w:val="00C52000"/>
    <w:rsid w:val="00C52B4C"/>
    <w:rsid w:val="00C53E9F"/>
    <w:rsid w:val="00C6757C"/>
    <w:rsid w:val="00C6757D"/>
    <w:rsid w:val="00C804E8"/>
    <w:rsid w:val="00C858A4"/>
    <w:rsid w:val="00C921A2"/>
    <w:rsid w:val="00CA1323"/>
    <w:rsid w:val="00CB03E5"/>
    <w:rsid w:val="00CB64D9"/>
    <w:rsid w:val="00CB68CA"/>
    <w:rsid w:val="00CC5837"/>
    <w:rsid w:val="00CF59EF"/>
    <w:rsid w:val="00CF6917"/>
    <w:rsid w:val="00D003DB"/>
    <w:rsid w:val="00D04120"/>
    <w:rsid w:val="00D07B4B"/>
    <w:rsid w:val="00D1269E"/>
    <w:rsid w:val="00D1336C"/>
    <w:rsid w:val="00D140B6"/>
    <w:rsid w:val="00D22D43"/>
    <w:rsid w:val="00D32D14"/>
    <w:rsid w:val="00D44B08"/>
    <w:rsid w:val="00D45F34"/>
    <w:rsid w:val="00D565C7"/>
    <w:rsid w:val="00D60F9F"/>
    <w:rsid w:val="00D62160"/>
    <w:rsid w:val="00D627D9"/>
    <w:rsid w:val="00D7426B"/>
    <w:rsid w:val="00D745C0"/>
    <w:rsid w:val="00D805B5"/>
    <w:rsid w:val="00DA7FC7"/>
    <w:rsid w:val="00DB293D"/>
    <w:rsid w:val="00DB5258"/>
    <w:rsid w:val="00DC0258"/>
    <w:rsid w:val="00DC0FCB"/>
    <w:rsid w:val="00DD1156"/>
    <w:rsid w:val="00DE18FE"/>
    <w:rsid w:val="00DE2B56"/>
    <w:rsid w:val="00DE493B"/>
    <w:rsid w:val="00DE7ACA"/>
    <w:rsid w:val="00DF28F5"/>
    <w:rsid w:val="00E07CE5"/>
    <w:rsid w:val="00E12DCD"/>
    <w:rsid w:val="00E16607"/>
    <w:rsid w:val="00E16A4A"/>
    <w:rsid w:val="00E16E76"/>
    <w:rsid w:val="00E20155"/>
    <w:rsid w:val="00E332BE"/>
    <w:rsid w:val="00E368A2"/>
    <w:rsid w:val="00E401F0"/>
    <w:rsid w:val="00E40663"/>
    <w:rsid w:val="00E45E21"/>
    <w:rsid w:val="00E541DA"/>
    <w:rsid w:val="00E56194"/>
    <w:rsid w:val="00E57775"/>
    <w:rsid w:val="00E71B60"/>
    <w:rsid w:val="00E82A7C"/>
    <w:rsid w:val="00E9116E"/>
    <w:rsid w:val="00E934A7"/>
    <w:rsid w:val="00E968D4"/>
    <w:rsid w:val="00EA5632"/>
    <w:rsid w:val="00EA7F57"/>
    <w:rsid w:val="00EB406F"/>
    <w:rsid w:val="00EB7335"/>
    <w:rsid w:val="00ED1564"/>
    <w:rsid w:val="00ED1BDA"/>
    <w:rsid w:val="00ED3F40"/>
    <w:rsid w:val="00ED79A4"/>
    <w:rsid w:val="00EE2B32"/>
    <w:rsid w:val="00EE7140"/>
    <w:rsid w:val="00EF7EBF"/>
    <w:rsid w:val="00F11692"/>
    <w:rsid w:val="00F237D2"/>
    <w:rsid w:val="00F56C50"/>
    <w:rsid w:val="00F65E97"/>
    <w:rsid w:val="00F772C4"/>
    <w:rsid w:val="00F80C30"/>
    <w:rsid w:val="00F83E69"/>
    <w:rsid w:val="00F922EA"/>
    <w:rsid w:val="00FA4EA0"/>
    <w:rsid w:val="00FB347A"/>
    <w:rsid w:val="00FD2A4D"/>
    <w:rsid w:val="00FD52C3"/>
    <w:rsid w:val="00FE106A"/>
    <w:rsid w:val="00FE281A"/>
    <w:rsid w:val="00FE6F41"/>
    <w:rsid w:val="00FF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A7F8"/>
  <w15:chartTrackingRefBased/>
  <w15:docId w15:val="{F8F021C8-C10F-4854-B968-FBBC4B90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732"/>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3C5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732"/>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3C5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732"/>
    <w:rPr>
      <w:rFonts w:eastAsiaTheme="majorEastAsia" w:cstheme="majorBidi"/>
      <w:color w:val="272727" w:themeColor="text1" w:themeTint="D8"/>
    </w:rPr>
  </w:style>
  <w:style w:type="paragraph" w:styleId="Title">
    <w:name w:val="Title"/>
    <w:basedOn w:val="Normal"/>
    <w:next w:val="Normal"/>
    <w:link w:val="TitleChar"/>
    <w:uiPriority w:val="10"/>
    <w:qFormat/>
    <w:rsid w:val="003C5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732"/>
    <w:pPr>
      <w:spacing w:before="160"/>
      <w:jc w:val="center"/>
    </w:pPr>
    <w:rPr>
      <w:i/>
      <w:iCs/>
      <w:color w:val="404040" w:themeColor="text1" w:themeTint="BF"/>
    </w:rPr>
  </w:style>
  <w:style w:type="character" w:customStyle="1" w:styleId="QuoteChar">
    <w:name w:val="Quote Char"/>
    <w:basedOn w:val="DefaultParagraphFont"/>
    <w:link w:val="Quote"/>
    <w:uiPriority w:val="29"/>
    <w:rsid w:val="003C5732"/>
    <w:rPr>
      <w:i/>
      <w:iCs/>
      <w:color w:val="404040" w:themeColor="text1" w:themeTint="BF"/>
    </w:rPr>
  </w:style>
  <w:style w:type="paragraph" w:styleId="ListParagraph">
    <w:name w:val="List Paragraph"/>
    <w:basedOn w:val="Normal"/>
    <w:uiPriority w:val="34"/>
    <w:qFormat/>
    <w:rsid w:val="003C5732"/>
    <w:pPr>
      <w:ind w:left="720"/>
      <w:contextualSpacing/>
    </w:pPr>
  </w:style>
  <w:style w:type="character" w:styleId="IntenseEmphasis">
    <w:name w:val="Intense Emphasis"/>
    <w:basedOn w:val="DefaultParagraphFont"/>
    <w:uiPriority w:val="21"/>
    <w:qFormat/>
    <w:rsid w:val="003C5732"/>
    <w:rPr>
      <w:i/>
      <w:iCs/>
      <w:color w:val="0F4761" w:themeColor="accent1" w:themeShade="BF"/>
    </w:rPr>
  </w:style>
  <w:style w:type="paragraph" w:styleId="IntenseQuote">
    <w:name w:val="Intense Quote"/>
    <w:basedOn w:val="Normal"/>
    <w:next w:val="Normal"/>
    <w:link w:val="IntenseQuoteChar"/>
    <w:uiPriority w:val="30"/>
    <w:qFormat/>
    <w:rsid w:val="003C5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732"/>
    <w:rPr>
      <w:i/>
      <w:iCs/>
      <w:color w:val="0F4761" w:themeColor="accent1" w:themeShade="BF"/>
    </w:rPr>
  </w:style>
  <w:style w:type="character" w:styleId="IntenseReference">
    <w:name w:val="Intense Reference"/>
    <w:basedOn w:val="DefaultParagraphFont"/>
    <w:uiPriority w:val="32"/>
    <w:qFormat/>
    <w:rsid w:val="003C5732"/>
    <w:rPr>
      <w:b/>
      <w:bCs/>
      <w:smallCaps/>
      <w:color w:val="0F4761" w:themeColor="accent1" w:themeShade="BF"/>
      <w:spacing w:val="5"/>
    </w:rPr>
  </w:style>
  <w:style w:type="paragraph" w:styleId="NoSpacing">
    <w:name w:val="No Spacing"/>
    <w:uiPriority w:val="1"/>
    <w:qFormat/>
    <w:rsid w:val="003C5732"/>
    <w:pPr>
      <w:spacing w:after="0" w:line="240" w:lineRule="auto"/>
    </w:pPr>
  </w:style>
  <w:style w:type="paragraph" w:styleId="Header">
    <w:name w:val="header"/>
    <w:basedOn w:val="Normal"/>
    <w:link w:val="HeaderChar"/>
    <w:uiPriority w:val="99"/>
    <w:unhideWhenUsed/>
    <w:rsid w:val="00B34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DAB"/>
  </w:style>
  <w:style w:type="paragraph" w:styleId="Footer">
    <w:name w:val="footer"/>
    <w:basedOn w:val="Normal"/>
    <w:link w:val="FooterChar"/>
    <w:uiPriority w:val="99"/>
    <w:unhideWhenUsed/>
    <w:rsid w:val="00B3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11</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358</cp:revision>
  <cp:lastPrinted>2025-03-31T14:50:00Z</cp:lastPrinted>
  <dcterms:created xsi:type="dcterms:W3CDTF">2025-03-20T15:22:00Z</dcterms:created>
  <dcterms:modified xsi:type="dcterms:W3CDTF">2025-04-01T14:55:00Z</dcterms:modified>
</cp:coreProperties>
</file>